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1LightAccent3"/>
        <w:tblpPr w:leftFromText="180" w:rightFromText="180" w:horzAnchor="margin" w:tblpXSpec="center" w:tblpY="-810"/>
        <w:tblW w:w="10447" w:type="dxa"/>
        <w:tblLook w:val="04A0" w:firstRow="1" w:lastRow="0" w:firstColumn="1" w:lastColumn="0" w:noHBand="0" w:noVBand="1"/>
      </w:tblPr>
      <w:tblGrid>
        <w:gridCol w:w="2107"/>
        <w:gridCol w:w="2765"/>
        <w:gridCol w:w="5575"/>
      </w:tblGrid>
      <w:tr w:rsidR="00E21E9A" w:rsidRPr="00694E6B" w14:paraId="5AEE01A5" w14:textId="77777777" w:rsidTr="00833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7" w:type="dxa"/>
            <w:gridSpan w:val="3"/>
            <w:hideMark/>
          </w:tcPr>
          <w:p w14:paraId="7A3EEBEE" w14:textId="47301F38" w:rsidR="00E21E9A" w:rsidRPr="00694E6B" w:rsidRDefault="00E21E9A" w:rsidP="00054E1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ПРОЦЕСНО УПРАВЉАЊЕ</w:t>
            </w:r>
          </w:p>
        </w:tc>
      </w:tr>
      <w:tr w:rsidR="00694E6B" w:rsidRPr="00694E6B" w14:paraId="49F8C1C9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302E9C2E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Наставни предмет</w:t>
            </w:r>
          </w:p>
        </w:tc>
        <w:tc>
          <w:tcPr>
            <w:tcW w:w="2765" w:type="dxa"/>
            <w:hideMark/>
          </w:tcPr>
          <w:p w14:paraId="072A69BB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Аутор/и</w:t>
            </w:r>
          </w:p>
        </w:tc>
        <w:tc>
          <w:tcPr>
            <w:tcW w:w="5575" w:type="dxa"/>
            <w:hideMark/>
          </w:tcPr>
          <w:p w14:paraId="0126D652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Назив уџбеника, издавач и година издања</w:t>
            </w:r>
          </w:p>
        </w:tc>
      </w:tr>
      <w:tr w:rsidR="00694E6B" w:rsidRPr="00694E6B" w14:paraId="2AFC0797" w14:textId="77777777" w:rsidTr="00E21E9A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672F061F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Српски језик и књижевност</w:t>
            </w:r>
          </w:p>
        </w:tc>
        <w:tc>
          <w:tcPr>
            <w:tcW w:w="2765" w:type="dxa"/>
            <w:hideMark/>
          </w:tcPr>
          <w:p w14:paraId="120AD138" w14:textId="3FAFC2EA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Ана Стишовић Миловановић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 др.</w:t>
            </w:r>
          </w:p>
        </w:tc>
        <w:tc>
          <w:tcPr>
            <w:tcW w:w="5575" w:type="dxa"/>
            <w:hideMark/>
          </w:tcPr>
          <w:p w14:paraId="440911C8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Читанка за први разред гимназија и средњих школа, Едука, сва издања</w:t>
            </w:r>
          </w:p>
        </w:tc>
      </w:tr>
      <w:tr w:rsidR="00694E6B" w:rsidRPr="00694E6B" w14:paraId="7F16DA3B" w14:textId="77777777" w:rsidTr="00E21E9A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21BBEED8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41C696C8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Весна Ломпар</w:t>
            </w:r>
          </w:p>
        </w:tc>
        <w:tc>
          <w:tcPr>
            <w:tcW w:w="5575" w:type="dxa"/>
            <w:hideMark/>
          </w:tcPr>
          <w:p w14:paraId="7A9346FA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Граматика српског језика за први разред гимназија и средњих стручних школа, Klett, сва издања</w:t>
            </w:r>
          </w:p>
        </w:tc>
      </w:tr>
      <w:tr w:rsidR="00054E18" w:rsidRPr="00694E6B" w14:paraId="030447B5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2ABEFB8D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Енглески језик </w:t>
            </w:r>
          </w:p>
        </w:tc>
        <w:tc>
          <w:tcPr>
            <w:tcW w:w="2765" w:type="dxa"/>
            <w:hideMark/>
          </w:tcPr>
          <w:p w14:paraId="7BC51C46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Joanne Collie, Злата Васић, Марија Лазовић</w:t>
            </w:r>
          </w:p>
        </w:tc>
        <w:tc>
          <w:tcPr>
            <w:tcW w:w="5575" w:type="dxa"/>
            <w:hideMark/>
          </w:tcPr>
          <w:p w14:paraId="53DA9148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Way up 1, Intermediate 1, уџбеник и радна свеска, Klett, 2012.</w:t>
            </w:r>
          </w:p>
        </w:tc>
      </w:tr>
      <w:tr w:rsidR="00694E6B" w:rsidRPr="00694E6B" w14:paraId="285B2E6D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563FA858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Математика</w:t>
            </w:r>
          </w:p>
        </w:tc>
        <w:tc>
          <w:tcPr>
            <w:tcW w:w="2765" w:type="dxa"/>
            <w:hideMark/>
          </w:tcPr>
          <w:p w14:paraId="632A1DA6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Срђан Огњановић, Живорад Ивановић</w:t>
            </w:r>
          </w:p>
        </w:tc>
        <w:tc>
          <w:tcPr>
            <w:tcW w:w="5575" w:type="dxa"/>
            <w:hideMark/>
          </w:tcPr>
          <w:p w14:paraId="61C04670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 тестова за први разред гимназије и техничких школа, Круг, 2021.</w:t>
            </w:r>
          </w:p>
        </w:tc>
      </w:tr>
      <w:tr w:rsidR="00694E6B" w:rsidRPr="00694E6B" w14:paraId="0762CA25" w14:textId="77777777" w:rsidTr="00E21E9A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4D10C91D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18003C3F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</w:p>
        </w:tc>
        <w:tc>
          <w:tcPr>
            <w:tcW w:w="5575" w:type="dxa"/>
            <w:hideMark/>
          </w:tcPr>
          <w:p w14:paraId="5C140724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Уџбеник - у договору са наставником</w:t>
            </w:r>
          </w:p>
        </w:tc>
      </w:tr>
      <w:tr w:rsidR="00054E18" w:rsidRPr="00694E6B" w14:paraId="35FB3AA9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3F1ADA7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</w:t>
            </w:r>
          </w:p>
        </w:tc>
        <w:tc>
          <w:tcPr>
            <w:tcW w:w="2765" w:type="dxa"/>
            <w:hideMark/>
          </w:tcPr>
          <w:p w14:paraId="199FD30F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Милан Чабаркапа</w:t>
            </w:r>
          </w:p>
        </w:tc>
        <w:tc>
          <w:tcPr>
            <w:tcW w:w="5575" w:type="dxa"/>
            <w:hideMark/>
          </w:tcPr>
          <w:p w14:paraId="2370B5CD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 1 - уџбеник за први разред гимназији, КРУГ, 2014.</w:t>
            </w:r>
          </w:p>
        </w:tc>
      </w:tr>
      <w:tr w:rsidR="00694E6B" w:rsidRPr="00694E6B" w14:paraId="5E53D19D" w14:textId="77777777" w:rsidTr="00E21E9A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02064049" w14:textId="7A717008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</w:t>
            </w:r>
          </w:p>
        </w:tc>
        <w:tc>
          <w:tcPr>
            <w:tcW w:w="2765" w:type="dxa"/>
            <w:hideMark/>
          </w:tcPr>
          <w:p w14:paraId="44DCF0A8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Гордана Мијатовић, Вела Чоја, Маја Тодоровић, Горан Станојевић</w:t>
            </w:r>
          </w:p>
        </w:tc>
        <w:tc>
          <w:tcPr>
            <w:tcW w:w="5575" w:type="dxa"/>
            <w:hideMark/>
          </w:tcPr>
          <w:p w14:paraId="6B094974" w14:textId="7A593FD9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 I за све четворогодишње профиле 650-02-25/2008-06 од 20.5.2008, Завод за уџбенике, 2008.</w:t>
            </w:r>
          </w:p>
        </w:tc>
      </w:tr>
      <w:tr w:rsidR="00694E6B" w:rsidRPr="00694E6B" w14:paraId="3D00ECBC" w14:textId="77777777" w:rsidTr="00E21E9A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509D5238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3E68148C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Чедомир Жмирић</w:t>
            </w:r>
          </w:p>
        </w:tc>
        <w:tc>
          <w:tcPr>
            <w:tcW w:w="5575" w:type="dxa"/>
            <w:hideMark/>
          </w:tcPr>
          <w:p w14:paraId="39E90F68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ОСНОВА ЕЛЕКТРОТЕХНИКЕ I, збирка задатака са решењима и основама теорије за I разред средње електротехничке школе, БИГЗ, 2023.</w:t>
            </w:r>
          </w:p>
        </w:tc>
      </w:tr>
      <w:tr w:rsidR="00054E18" w:rsidRPr="00694E6B" w14:paraId="536CDE52" w14:textId="77777777" w:rsidTr="00E21E9A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6786CDF9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</w:t>
            </w:r>
          </w:p>
        </w:tc>
        <w:tc>
          <w:tcPr>
            <w:tcW w:w="2765" w:type="dxa"/>
            <w:hideMark/>
          </w:tcPr>
          <w:p w14:paraId="3998B5F4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Драгољуб М. Кочић, Иван М. Бецић</w:t>
            </w:r>
          </w:p>
        </w:tc>
        <w:tc>
          <w:tcPr>
            <w:tcW w:w="5575" w:type="dxa"/>
            <w:hideMark/>
          </w:tcPr>
          <w:p w14:paraId="32892C15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 за први разред средњих стручних школа и Историја за други разред средњих стручних школа, Завод за уџбенике, сва издања</w:t>
            </w:r>
          </w:p>
        </w:tc>
      </w:tr>
      <w:tr w:rsidR="00054E18" w:rsidRPr="00694E6B" w14:paraId="6E13A120" w14:textId="77777777" w:rsidTr="00E21E9A">
        <w:trPr>
          <w:trHeight w:val="1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1299CE94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Географија</w:t>
            </w:r>
          </w:p>
        </w:tc>
        <w:tc>
          <w:tcPr>
            <w:tcW w:w="2765" w:type="dxa"/>
            <w:hideMark/>
          </w:tcPr>
          <w:p w14:paraId="3196AEA0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Милка Бубало-Живковић, Бојан Ђерчан, Даринка Максимовић</w:t>
            </w:r>
          </w:p>
        </w:tc>
        <w:tc>
          <w:tcPr>
            <w:tcW w:w="5575" w:type="dxa"/>
            <w:hideMark/>
          </w:tcPr>
          <w:p w14:paraId="7CB60610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Географија Србије, уџбеник за средње стручне школе, ЗУНС, 2018</w:t>
            </w:r>
          </w:p>
        </w:tc>
      </w:tr>
      <w:tr w:rsidR="00694E6B" w:rsidRPr="00694E6B" w14:paraId="3E301CD6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021938A6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Хемија</w:t>
            </w:r>
          </w:p>
        </w:tc>
        <w:tc>
          <w:tcPr>
            <w:tcW w:w="2765" w:type="dxa"/>
            <w:hideMark/>
          </w:tcPr>
          <w:p w14:paraId="1C9EDAB3" w14:textId="323542BB" w:rsidR="00694E6B" w:rsidRPr="00694E6B" w:rsidRDefault="007013B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С. Ђукић, Р. Николајевић, 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М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.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Шурјановић</w:t>
            </w:r>
          </w:p>
        </w:tc>
        <w:tc>
          <w:tcPr>
            <w:tcW w:w="5575" w:type="dxa"/>
            <w:hideMark/>
          </w:tcPr>
          <w:p w14:paraId="1538C6D2" w14:textId="3EC4B124" w:rsidR="00694E6B" w:rsidRPr="00694E6B" w:rsidRDefault="007013B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Општа хемија за први разред средње школе, Завод за уџбенике, 2013.</w:t>
            </w:r>
          </w:p>
        </w:tc>
      </w:tr>
      <w:tr w:rsidR="00694E6B" w:rsidRPr="00694E6B" w14:paraId="4A39B1D8" w14:textId="77777777" w:rsidTr="00E21E9A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56CF2092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63217148" w14:textId="1EFF6523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Радивоје Николајевић, Ми</w:t>
            </w:r>
            <w:r w:rsidR="007013B7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 Шурјановић</w:t>
            </w:r>
          </w:p>
        </w:tc>
        <w:tc>
          <w:tcPr>
            <w:tcW w:w="5575" w:type="dxa"/>
            <w:hideMark/>
          </w:tcPr>
          <w:p w14:paraId="1503B4BF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хемије за I и II разред гимназије и средње школе,  Завод за уџбенике, сва издања</w:t>
            </w:r>
          </w:p>
        </w:tc>
      </w:tr>
      <w:tr w:rsidR="00694E6B" w:rsidRPr="00694E6B" w14:paraId="380D2667" w14:textId="77777777" w:rsidTr="00E21E9A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226876A0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</w:t>
            </w:r>
          </w:p>
        </w:tc>
        <w:tc>
          <w:tcPr>
            <w:tcW w:w="2765" w:type="dxa"/>
            <w:hideMark/>
          </w:tcPr>
          <w:p w14:paraId="1C9B92B9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Милан Распоповић, Татјана Бобић</w:t>
            </w:r>
          </w:p>
        </w:tc>
        <w:tc>
          <w:tcPr>
            <w:tcW w:w="5575" w:type="dxa"/>
            <w:hideMark/>
          </w:tcPr>
          <w:p w14:paraId="17587856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Физика, за први разред четворогодишњих средњих стручних школа, Завод за уџбенике и наставна средства, сва издања</w:t>
            </w:r>
          </w:p>
        </w:tc>
      </w:tr>
      <w:tr w:rsidR="00694E6B" w:rsidRPr="00694E6B" w14:paraId="442BD8B3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6B8708DE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366C297B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Наташа Чалуковић</w:t>
            </w:r>
          </w:p>
        </w:tc>
        <w:tc>
          <w:tcPr>
            <w:tcW w:w="5575" w:type="dxa"/>
            <w:hideMark/>
          </w:tcPr>
          <w:p w14:paraId="6E801ED6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 1 – збирка задатака и тестова за први разред гимназије, КРУГ, сва издања</w:t>
            </w:r>
          </w:p>
        </w:tc>
      </w:tr>
      <w:tr w:rsidR="00054E18" w:rsidRPr="00694E6B" w14:paraId="5AD5E8CD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612526AA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</w:t>
            </w:r>
          </w:p>
        </w:tc>
        <w:tc>
          <w:tcPr>
            <w:tcW w:w="2765" w:type="dxa"/>
            <w:hideMark/>
          </w:tcPr>
          <w:p w14:paraId="69492737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Видосава Галовић, Бранка Гостовић</w:t>
            </w:r>
          </w:p>
        </w:tc>
        <w:tc>
          <w:tcPr>
            <w:tcW w:w="5575" w:type="dxa"/>
            <w:hideMark/>
          </w:tcPr>
          <w:p w14:paraId="3672528E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 за гимназије и средње стручне школе, Завод за уџбенике, сва издања</w:t>
            </w:r>
          </w:p>
        </w:tc>
      </w:tr>
      <w:tr w:rsidR="00054E18" w:rsidRPr="00694E6B" w14:paraId="4ED4EBC5" w14:textId="77777777" w:rsidTr="00E21E9A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5B50EACB" w14:textId="77777777" w:rsidR="00694E6B" w:rsidRPr="00694E6B" w:rsidRDefault="00694E6B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Увод у производне системе</w:t>
            </w:r>
          </w:p>
        </w:tc>
        <w:tc>
          <w:tcPr>
            <w:tcW w:w="2765" w:type="dxa"/>
            <w:hideMark/>
          </w:tcPr>
          <w:p w14:paraId="4A4C6448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5575" w:type="dxa"/>
            <w:hideMark/>
          </w:tcPr>
          <w:p w14:paraId="6FB005A1" w14:textId="77777777" w:rsidR="00694E6B" w:rsidRPr="00694E6B" w:rsidRDefault="00694E6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</w:p>
        </w:tc>
      </w:tr>
    </w:tbl>
    <w:p w14:paraId="25386FAB" w14:textId="7CE5938A" w:rsidR="00202467" w:rsidRDefault="00202467" w:rsidP="00054E18">
      <w:pPr>
        <w:ind w:left="-426"/>
        <w:rPr>
          <w:lang w:val="sr-Cyrl-RS"/>
        </w:rPr>
      </w:pPr>
    </w:p>
    <w:p w14:paraId="0E5A0FDE" w14:textId="42710C8D" w:rsidR="00202467" w:rsidRDefault="00202467" w:rsidP="00054E18">
      <w:pPr>
        <w:rPr>
          <w:lang w:val="sr-Cyrl-RS"/>
        </w:rPr>
      </w:pPr>
      <w:r>
        <w:rPr>
          <w:lang w:val="sr-Cyrl-RS"/>
        </w:rPr>
        <w:br w:type="page"/>
      </w:r>
    </w:p>
    <w:tbl>
      <w:tblPr>
        <w:tblStyle w:val="GridTable1LightAccent3"/>
        <w:tblpPr w:leftFromText="180" w:rightFromText="180" w:horzAnchor="margin" w:tblpXSpec="center" w:tblpY="-810"/>
        <w:tblW w:w="10447" w:type="dxa"/>
        <w:tblLook w:val="04A0" w:firstRow="1" w:lastRow="0" w:firstColumn="1" w:lastColumn="0" w:noHBand="0" w:noVBand="1"/>
      </w:tblPr>
      <w:tblGrid>
        <w:gridCol w:w="2107"/>
        <w:gridCol w:w="2765"/>
        <w:gridCol w:w="5575"/>
      </w:tblGrid>
      <w:tr w:rsidR="00E21E9A" w:rsidRPr="00694E6B" w14:paraId="1EF08A61" w14:textId="77777777" w:rsidTr="0011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7" w:type="dxa"/>
            <w:gridSpan w:val="3"/>
            <w:hideMark/>
          </w:tcPr>
          <w:p w14:paraId="0846CB43" w14:textId="4597ADC8" w:rsidR="00E21E9A" w:rsidRPr="00694E6B" w:rsidRDefault="00E21E9A" w:rsidP="00054E1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lastRenderedPageBreak/>
              <w:t>ЕНЕРГЕТИКА</w:t>
            </w:r>
          </w:p>
        </w:tc>
      </w:tr>
      <w:tr w:rsidR="00202467" w:rsidRPr="00694E6B" w14:paraId="6F3A921D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0CF97831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Наставни предмет</w:t>
            </w:r>
          </w:p>
        </w:tc>
        <w:tc>
          <w:tcPr>
            <w:tcW w:w="2765" w:type="dxa"/>
            <w:hideMark/>
          </w:tcPr>
          <w:p w14:paraId="5984B82E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Аутор/и</w:t>
            </w:r>
          </w:p>
        </w:tc>
        <w:tc>
          <w:tcPr>
            <w:tcW w:w="5575" w:type="dxa"/>
            <w:hideMark/>
          </w:tcPr>
          <w:p w14:paraId="539AA862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Назив уџбеника, издавач и година издања</w:t>
            </w:r>
          </w:p>
        </w:tc>
      </w:tr>
      <w:tr w:rsidR="00202467" w:rsidRPr="00694E6B" w14:paraId="28377F2B" w14:textId="77777777" w:rsidTr="00E21E9A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35044C8F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Српски језик и књижевност</w:t>
            </w:r>
          </w:p>
        </w:tc>
        <w:tc>
          <w:tcPr>
            <w:tcW w:w="2765" w:type="dxa"/>
            <w:hideMark/>
          </w:tcPr>
          <w:p w14:paraId="00F9E4B1" w14:textId="319BFEAA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Ана Стишовић Миловановић, Оливера Радуловић, Вукосава Живковић</w:t>
            </w:r>
          </w:p>
        </w:tc>
        <w:tc>
          <w:tcPr>
            <w:tcW w:w="5575" w:type="dxa"/>
            <w:hideMark/>
          </w:tcPr>
          <w:p w14:paraId="0DC70C82" w14:textId="467F69FB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Читанка за први разред гимназија и средњих школа, Едука, сва издања</w:t>
            </w:r>
          </w:p>
        </w:tc>
      </w:tr>
      <w:tr w:rsidR="00202467" w:rsidRPr="00694E6B" w14:paraId="1C7FCFC2" w14:textId="77777777" w:rsidTr="00E21E9A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74164C7A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1680E131" w14:textId="3BCF2186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Весна Ломпар</w:t>
            </w:r>
          </w:p>
        </w:tc>
        <w:tc>
          <w:tcPr>
            <w:tcW w:w="5575" w:type="dxa"/>
            <w:hideMark/>
          </w:tcPr>
          <w:p w14:paraId="694BD037" w14:textId="59B99B5E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Граматика српског језика за први разред гимназија и средњих стручних школа, Klett, сва издања</w:t>
            </w:r>
          </w:p>
        </w:tc>
      </w:tr>
      <w:tr w:rsidR="00202467" w:rsidRPr="00694E6B" w14:paraId="2137F690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6E52100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Енглески језик </w:t>
            </w:r>
          </w:p>
        </w:tc>
        <w:tc>
          <w:tcPr>
            <w:tcW w:w="2765" w:type="dxa"/>
            <w:hideMark/>
          </w:tcPr>
          <w:p w14:paraId="5D3DD27B" w14:textId="128282E1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Joanne Collie, Злата Васић, Марија Лазовић</w:t>
            </w:r>
          </w:p>
        </w:tc>
        <w:tc>
          <w:tcPr>
            <w:tcW w:w="5575" w:type="dxa"/>
            <w:hideMark/>
          </w:tcPr>
          <w:p w14:paraId="27C08EEE" w14:textId="3FA1FC84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Way up 1, Intermediate 1, уџбеник и радна свеска, Klett, 2012.</w:t>
            </w:r>
          </w:p>
        </w:tc>
      </w:tr>
      <w:tr w:rsidR="00202467" w:rsidRPr="00694E6B" w14:paraId="202577A1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7AFAAB54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Математика</w:t>
            </w:r>
          </w:p>
        </w:tc>
        <w:tc>
          <w:tcPr>
            <w:tcW w:w="2765" w:type="dxa"/>
            <w:hideMark/>
          </w:tcPr>
          <w:p w14:paraId="7D8BBE7B" w14:textId="5C917429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Срђан Огњановић, Живорад Ивановић</w:t>
            </w:r>
          </w:p>
        </w:tc>
        <w:tc>
          <w:tcPr>
            <w:tcW w:w="5575" w:type="dxa"/>
            <w:hideMark/>
          </w:tcPr>
          <w:p w14:paraId="75177662" w14:textId="639AA9ED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Збирка задатака и тестова за први разред гимназије и техничких школа, Круг, 2021.</w:t>
            </w:r>
          </w:p>
        </w:tc>
      </w:tr>
      <w:tr w:rsidR="00202467" w:rsidRPr="00694E6B" w14:paraId="451E40DC" w14:textId="77777777" w:rsidTr="00E21E9A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586B0FDD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1E4C69D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</w:p>
        </w:tc>
        <w:tc>
          <w:tcPr>
            <w:tcW w:w="5575" w:type="dxa"/>
            <w:hideMark/>
          </w:tcPr>
          <w:p w14:paraId="74859E7E" w14:textId="280E5175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Уџбеник - у договору са наставником</w:t>
            </w:r>
          </w:p>
        </w:tc>
      </w:tr>
      <w:tr w:rsidR="00202467" w:rsidRPr="00694E6B" w14:paraId="3392BBBF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34AAFFC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</w:t>
            </w:r>
          </w:p>
        </w:tc>
        <w:tc>
          <w:tcPr>
            <w:tcW w:w="2765" w:type="dxa"/>
            <w:hideMark/>
          </w:tcPr>
          <w:p w14:paraId="1F23568D" w14:textId="6B7537BE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Милан Чабаркапа</w:t>
            </w:r>
          </w:p>
        </w:tc>
        <w:tc>
          <w:tcPr>
            <w:tcW w:w="5575" w:type="dxa"/>
            <w:hideMark/>
          </w:tcPr>
          <w:p w14:paraId="29BC3039" w14:textId="10418388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Рачунарство и информатика 1 - уџбеник за први разред гимназији, КРУГ, 2014.</w:t>
            </w:r>
          </w:p>
        </w:tc>
      </w:tr>
      <w:tr w:rsidR="00202467" w:rsidRPr="00694E6B" w14:paraId="3441B1EF" w14:textId="77777777" w:rsidTr="00E21E9A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1F395B57" w14:textId="30BCF516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</w:t>
            </w:r>
          </w:p>
        </w:tc>
        <w:tc>
          <w:tcPr>
            <w:tcW w:w="2765" w:type="dxa"/>
            <w:hideMark/>
          </w:tcPr>
          <w:p w14:paraId="7671E0FC" w14:textId="3D6BAD9C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Гордана Мијатовић, Вела Чоја, Маја Тодоровић, Горан Станојевић</w:t>
            </w:r>
          </w:p>
        </w:tc>
        <w:tc>
          <w:tcPr>
            <w:tcW w:w="5575" w:type="dxa"/>
            <w:hideMark/>
          </w:tcPr>
          <w:p w14:paraId="09D10F39" w14:textId="6521B26C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Основ</w:t>
            </w:r>
            <w:r w:rsidR="00552951">
              <w:rPr>
                <w:rFonts w:ascii="Calibri" w:hAnsi="Calibri" w:cs="Calibri"/>
                <w:color w:val="000000"/>
                <w:lang w:val="sr-Cyrl-RS"/>
              </w:rPr>
              <w:t>е</w:t>
            </w:r>
            <w:r>
              <w:rPr>
                <w:rFonts w:ascii="Calibri" w:hAnsi="Calibri" w:cs="Calibri"/>
                <w:color w:val="000000"/>
              </w:rPr>
              <w:t xml:space="preserve"> електротехнике I за све четворогодишње профиле 650-02-25/2008-06 од 20.5.2008, Завод за уџбенике, 2008.</w:t>
            </w:r>
          </w:p>
        </w:tc>
      </w:tr>
      <w:tr w:rsidR="00202467" w:rsidRPr="00694E6B" w14:paraId="1FE848C3" w14:textId="77777777" w:rsidTr="00E21E9A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5753E874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490980AF" w14:textId="455C6764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Чедомир Жмирић</w:t>
            </w:r>
          </w:p>
        </w:tc>
        <w:tc>
          <w:tcPr>
            <w:tcW w:w="5575" w:type="dxa"/>
            <w:hideMark/>
          </w:tcPr>
          <w:p w14:paraId="0C9A8B8D" w14:textId="1A611941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Збирка задатака из ОСНОВА ЕЛЕКТРОТЕХНИКЕ I, збирка задатака са решењима и основама теорије за I разред средње електротехничке школе, БИГЗ, 2023.</w:t>
            </w:r>
          </w:p>
        </w:tc>
      </w:tr>
      <w:tr w:rsidR="00202467" w:rsidRPr="00694E6B" w14:paraId="76D2D51C" w14:textId="77777777" w:rsidTr="00E21E9A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2D3C1E95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</w:t>
            </w:r>
          </w:p>
        </w:tc>
        <w:tc>
          <w:tcPr>
            <w:tcW w:w="2765" w:type="dxa"/>
            <w:hideMark/>
          </w:tcPr>
          <w:p w14:paraId="766E0761" w14:textId="57D3A24E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Драгољуб М. Кочић, Иван М. Бецић</w:t>
            </w:r>
          </w:p>
        </w:tc>
        <w:tc>
          <w:tcPr>
            <w:tcW w:w="5575" w:type="dxa"/>
            <w:hideMark/>
          </w:tcPr>
          <w:p w14:paraId="761DF87D" w14:textId="2B406CDF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Историја за први разред средњих стручних школа и Историја за други разред средњих стручних школа, Завод за уџбенике, сва издања</w:t>
            </w:r>
          </w:p>
        </w:tc>
      </w:tr>
      <w:tr w:rsidR="00202467" w:rsidRPr="00694E6B" w14:paraId="65DACA58" w14:textId="77777777" w:rsidTr="00ED5C2B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11467D33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Географија</w:t>
            </w:r>
          </w:p>
        </w:tc>
        <w:tc>
          <w:tcPr>
            <w:tcW w:w="2765" w:type="dxa"/>
            <w:hideMark/>
          </w:tcPr>
          <w:p w14:paraId="583DC1E7" w14:textId="71064CA4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Милка Бубало-Живковић, Бојан Ђерчан, Даринка Максимовић</w:t>
            </w:r>
          </w:p>
        </w:tc>
        <w:tc>
          <w:tcPr>
            <w:tcW w:w="5575" w:type="dxa"/>
            <w:hideMark/>
          </w:tcPr>
          <w:p w14:paraId="5444937B" w14:textId="243AD733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Географија Србије, уџбеник за средње стручне школе, Завод за уџбенике, 2018</w:t>
            </w:r>
          </w:p>
        </w:tc>
      </w:tr>
      <w:tr w:rsidR="007013B7" w:rsidRPr="00694E6B" w14:paraId="4D29B332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15918B0E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Хемија</w:t>
            </w:r>
          </w:p>
        </w:tc>
        <w:tc>
          <w:tcPr>
            <w:tcW w:w="2765" w:type="dxa"/>
            <w:hideMark/>
          </w:tcPr>
          <w:p w14:paraId="0B905FF2" w14:textId="4CD5D6E3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С. Ђукић, Р. Николајевић, 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М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.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Шурјановић</w:t>
            </w:r>
          </w:p>
        </w:tc>
        <w:tc>
          <w:tcPr>
            <w:tcW w:w="5575" w:type="dxa"/>
            <w:hideMark/>
          </w:tcPr>
          <w:p w14:paraId="3CBD81CF" w14:textId="4BCB3B75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Општа хемија за први разред средње школе, Завод за уџбенике, 2013.</w:t>
            </w:r>
          </w:p>
        </w:tc>
      </w:tr>
      <w:tr w:rsidR="007013B7" w:rsidRPr="00694E6B" w14:paraId="522B9352" w14:textId="77777777" w:rsidTr="00E21E9A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53CC6C90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646DC3A0" w14:textId="0ABBA40A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Радивоје Николајевић, Ми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 Шурјановић</w:t>
            </w:r>
          </w:p>
        </w:tc>
        <w:tc>
          <w:tcPr>
            <w:tcW w:w="5575" w:type="dxa"/>
            <w:hideMark/>
          </w:tcPr>
          <w:p w14:paraId="61F6BFDE" w14:textId="5D3BC2F2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хемије за I и II разред гимназије и средње школе,  Завод за уџбенике, сва издања</w:t>
            </w:r>
          </w:p>
        </w:tc>
      </w:tr>
      <w:tr w:rsidR="00202467" w:rsidRPr="00694E6B" w14:paraId="069D6A72" w14:textId="77777777" w:rsidTr="00E21E9A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6CBF8B4D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</w:t>
            </w:r>
          </w:p>
        </w:tc>
        <w:tc>
          <w:tcPr>
            <w:tcW w:w="2765" w:type="dxa"/>
            <w:hideMark/>
          </w:tcPr>
          <w:p w14:paraId="0B4FF300" w14:textId="25E2C926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Милан Распоповић, Татјана Бобић</w:t>
            </w:r>
          </w:p>
        </w:tc>
        <w:tc>
          <w:tcPr>
            <w:tcW w:w="5575" w:type="dxa"/>
            <w:hideMark/>
          </w:tcPr>
          <w:p w14:paraId="1529FB61" w14:textId="54EAA7C5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Физика, за први разред четворогодишњих средњих стручних школа, Завод за уџбенике, сва издања</w:t>
            </w:r>
          </w:p>
        </w:tc>
      </w:tr>
      <w:tr w:rsidR="00202467" w:rsidRPr="00694E6B" w14:paraId="66E192D3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60093F59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5DD0326A" w14:textId="46A183C3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Наташа Чалуковић</w:t>
            </w:r>
          </w:p>
        </w:tc>
        <w:tc>
          <w:tcPr>
            <w:tcW w:w="5575" w:type="dxa"/>
            <w:hideMark/>
          </w:tcPr>
          <w:p w14:paraId="172AFABB" w14:textId="2923788E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Физика 1 – збирка задатака и тестова за први разред гимназије, КРУГ, сва издања</w:t>
            </w:r>
          </w:p>
        </w:tc>
      </w:tr>
      <w:tr w:rsidR="00202467" w:rsidRPr="00694E6B" w14:paraId="6761A7F3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6CAA003" w14:textId="5A748A34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Основ</w:t>
            </w:r>
            <w:r w:rsidR="00552951">
              <w:rPr>
                <w:rFonts w:ascii="Calibri" w:hAnsi="Calibri" w:cs="Calibri"/>
                <w:color w:val="000000"/>
                <w:lang w:val="sr-Cyrl-RS"/>
              </w:rPr>
              <w:t>е</w:t>
            </w:r>
            <w:r>
              <w:rPr>
                <w:rFonts w:ascii="Calibri" w:hAnsi="Calibri" w:cs="Calibri"/>
                <w:color w:val="000000"/>
              </w:rPr>
              <w:t xml:space="preserve"> машинства</w:t>
            </w:r>
          </w:p>
        </w:tc>
        <w:tc>
          <w:tcPr>
            <w:tcW w:w="2765" w:type="dxa"/>
            <w:hideMark/>
          </w:tcPr>
          <w:p w14:paraId="56697A7D" w14:textId="0984772C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Бранко Вукосављевић, Срећко Николић</w:t>
            </w:r>
          </w:p>
        </w:tc>
        <w:tc>
          <w:tcPr>
            <w:tcW w:w="5575" w:type="dxa"/>
            <w:hideMark/>
          </w:tcPr>
          <w:p w14:paraId="278D00BA" w14:textId="069C6E88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Основ</w:t>
            </w:r>
            <w:r w:rsidR="00552951">
              <w:rPr>
                <w:rFonts w:ascii="Calibri" w:hAnsi="Calibri" w:cs="Calibri"/>
                <w:color w:val="000000"/>
                <w:lang w:val="sr-Cyrl-RS"/>
              </w:rPr>
              <w:t>е</w:t>
            </w:r>
            <w:r>
              <w:rPr>
                <w:rFonts w:ascii="Calibri" w:hAnsi="Calibri" w:cs="Calibri"/>
                <w:color w:val="000000"/>
              </w:rPr>
              <w:t xml:space="preserve"> машинства, Завод за уџбенике и наставна средства, 2005</w:t>
            </w:r>
          </w:p>
        </w:tc>
      </w:tr>
      <w:tr w:rsidR="00202467" w:rsidRPr="00694E6B" w14:paraId="09F1E773" w14:textId="77777777" w:rsidTr="00E21E9A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287500F3" w14:textId="2687146C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</w:t>
            </w:r>
          </w:p>
        </w:tc>
        <w:tc>
          <w:tcPr>
            <w:tcW w:w="2765" w:type="dxa"/>
            <w:hideMark/>
          </w:tcPr>
          <w:p w14:paraId="2BB244CB" w14:textId="6E0B8EEF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Видосава Галовић, Бранка Гостовић</w:t>
            </w:r>
          </w:p>
        </w:tc>
        <w:tc>
          <w:tcPr>
            <w:tcW w:w="5575" w:type="dxa"/>
            <w:hideMark/>
          </w:tcPr>
          <w:p w14:paraId="7105E367" w14:textId="4C774E60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Ликовна култура за гимназије и средње стручне школе, Завод за уџбенике, сва издања</w:t>
            </w:r>
          </w:p>
        </w:tc>
      </w:tr>
    </w:tbl>
    <w:p w14:paraId="41D3FEDF" w14:textId="278A7967" w:rsidR="00202467" w:rsidRDefault="00202467" w:rsidP="00054E18">
      <w:pPr>
        <w:ind w:left="-426"/>
        <w:rPr>
          <w:lang w:val="sr-Cyrl-RS"/>
        </w:rPr>
      </w:pPr>
    </w:p>
    <w:p w14:paraId="06601952" w14:textId="77777777" w:rsidR="00202467" w:rsidRDefault="00202467" w:rsidP="00054E18">
      <w:pPr>
        <w:rPr>
          <w:lang w:val="sr-Cyrl-RS"/>
        </w:rPr>
      </w:pPr>
      <w:r>
        <w:rPr>
          <w:lang w:val="sr-Cyrl-RS"/>
        </w:rPr>
        <w:br w:type="page"/>
      </w:r>
    </w:p>
    <w:tbl>
      <w:tblPr>
        <w:tblStyle w:val="GridTable1LightAccent3"/>
        <w:tblpPr w:leftFromText="180" w:rightFromText="180" w:horzAnchor="margin" w:tblpXSpec="center" w:tblpY="-810"/>
        <w:tblW w:w="10447" w:type="dxa"/>
        <w:tblLook w:val="04A0" w:firstRow="1" w:lastRow="0" w:firstColumn="1" w:lastColumn="0" w:noHBand="0" w:noVBand="1"/>
      </w:tblPr>
      <w:tblGrid>
        <w:gridCol w:w="2107"/>
        <w:gridCol w:w="2765"/>
        <w:gridCol w:w="5575"/>
      </w:tblGrid>
      <w:tr w:rsidR="00E21E9A" w:rsidRPr="00694E6B" w14:paraId="6374EFAA" w14:textId="77777777" w:rsidTr="008C2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7" w:type="dxa"/>
            <w:gridSpan w:val="3"/>
            <w:hideMark/>
          </w:tcPr>
          <w:p w14:paraId="35218EED" w14:textId="5A3F8987" w:rsidR="00E21E9A" w:rsidRPr="00474C46" w:rsidRDefault="00E21E9A" w:rsidP="00474C4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ЕЛЕКТРОТЕХНИЧАР </w:t>
            </w:r>
            <w:r w:rsidR="00474C46">
              <w:rPr>
                <w:rFonts w:ascii="Calibri" w:hAnsi="Calibri" w:cs="Calibri"/>
                <w:color w:val="000000"/>
                <w:lang w:val="sr-Cyrl-RS"/>
              </w:rPr>
              <w:t>МЕХАТРОНИКЕ</w:t>
            </w:r>
            <w:bookmarkStart w:id="0" w:name="_GoBack"/>
            <w:bookmarkEnd w:id="0"/>
          </w:p>
        </w:tc>
      </w:tr>
      <w:tr w:rsidR="00202467" w:rsidRPr="00694E6B" w14:paraId="5D25119A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181B373C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Наставни предмет</w:t>
            </w:r>
          </w:p>
        </w:tc>
        <w:tc>
          <w:tcPr>
            <w:tcW w:w="2765" w:type="dxa"/>
            <w:hideMark/>
          </w:tcPr>
          <w:p w14:paraId="6722B08B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Аутор/и</w:t>
            </w:r>
          </w:p>
        </w:tc>
        <w:tc>
          <w:tcPr>
            <w:tcW w:w="5575" w:type="dxa"/>
            <w:hideMark/>
          </w:tcPr>
          <w:p w14:paraId="38DBA3BB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Назив уџбеника, издавач и година издања</w:t>
            </w:r>
          </w:p>
        </w:tc>
      </w:tr>
      <w:tr w:rsidR="00202467" w:rsidRPr="00694E6B" w14:paraId="1A2B83F7" w14:textId="77777777" w:rsidTr="00E21E9A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72212486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Српски језик и књижевност</w:t>
            </w:r>
          </w:p>
        </w:tc>
        <w:tc>
          <w:tcPr>
            <w:tcW w:w="2765" w:type="dxa"/>
            <w:hideMark/>
          </w:tcPr>
          <w:p w14:paraId="7C8311E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Ана Стишовић Миловановић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 др.</w:t>
            </w:r>
          </w:p>
        </w:tc>
        <w:tc>
          <w:tcPr>
            <w:tcW w:w="5575" w:type="dxa"/>
            <w:hideMark/>
          </w:tcPr>
          <w:p w14:paraId="4B51BF7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Читанка за први разред гимназија и средњих школа, Едука, сва издања</w:t>
            </w:r>
          </w:p>
        </w:tc>
      </w:tr>
      <w:tr w:rsidR="00202467" w:rsidRPr="00694E6B" w14:paraId="28020E45" w14:textId="77777777" w:rsidTr="00E21E9A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127249A4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457FC0D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Весна Ломпар</w:t>
            </w:r>
          </w:p>
        </w:tc>
        <w:tc>
          <w:tcPr>
            <w:tcW w:w="5575" w:type="dxa"/>
            <w:hideMark/>
          </w:tcPr>
          <w:p w14:paraId="5114DA28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Граматика српског језика за први разред гимназија и средњих стручних школа, Klett, сва издања</w:t>
            </w:r>
          </w:p>
        </w:tc>
      </w:tr>
      <w:tr w:rsidR="00202467" w:rsidRPr="00694E6B" w14:paraId="58399E50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1EA2975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Енглески језик </w:t>
            </w:r>
          </w:p>
        </w:tc>
        <w:tc>
          <w:tcPr>
            <w:tcW w:w="2765" w:type="dxa"/>
            <w:hideMark/>
          </w:tcPr>
          <w:p w14:paraId="3F4556C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Joanne Collie, Злата Васић, Марија Лазовић</w:t>
            </w:r>
          </w:p>
        </w:tc>
        <w:tc>
          <w:tcPr>
            <w:tcW w:w="5575" w:type="dxa"/>
            <w:hideMark/>
          </w:tcPr>
          <w:p w14:paraId="621EF213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Way up 1, Intermediate 1, уџбеник и радна свеска, Klett, 2012.</w:t>
            </w:r>
          </w:p>
        </w:tc>
      </w:tr>
      <w:tr w:rsidR="00202467" w:rsidRPr="00694E6B" w14:paraId="275F6291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357B53FB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Математика</w:t>
            </w:r>
          </w:p>
        </w:tc>
        <w:tc>
          <w:tcPr>
            <w:tcW w:w="2765" w:type="dxa"/>
            <w:hideMark/>
          </w:tcPr>
          <w:p w14:paraId="575193C2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Срђан Огњановић, Живорад Ивановић</w:t>
            </w:r>
          </w:p>
        </w:tc>
        <w:tc>
          <w:tcPr>
            <w:tcW w:w="5575" w:type="dxa"/>
            <w:hideMark/>
          </w:tcPr>
          <w:p w14:paraId="6F9E4F9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 тестова за први разред гимназије и техничких школа, Круг, 2021.</w:t>
            </w:r>
          </w:p>
        </w:tc>
      </w:tr>
      <w:tr w:rsidR="00202467" w:rsidRPr="00694E6B" w14:paraId="063381AD" w14:textId="77777777" w:rsidTr="00E21E9A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115515F1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08377A0C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</w:p>
        </w:tc>
        <w:tc>
          <w:tcPr>
            <w:tcW w:w="5575" w:type="dxa"/>
            <w:hideMark/>
          </w:tcPr>
          <w:p w14:paraId="5351DA6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Уџбеник - у договору са наставником</w:t>
            </w:r>
          </w:p>
        </w:tc>
      </w:tr>
      <w:tr w:rsidR="00202467" w:rsidRPr="00694E6B" w14:paraId="493236EB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01027370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</w:t>
            </w:r>
          </w:p>
        </w:tc>
        <w:tc>
          <w:tcPr>
            <w:tcW w:w="2765" w:type="dxa"/>
            <w:hideMark/>
          </w:tcPr>
          <w:p w14:paraId="56133BE5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Милан Чабаркапа</w:t>
            </w:r>
          </w:p>
        </w:tc>
        <w:tc>
          <w:tcPr>
            <w:tcW w:w="5575" w:type="dxa"/>
            <w:hideMark/>
          </w:tcPr>
          <w:p w14:paraId="3AEDA07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 1 - уџбеник за први разред гимназији, КРУГ, 2014.</w:t>
            </w:r>
          </w:p>
        </w:tc>
      </w:tr>
      <w:tr w:rsidR="00202467" w:rsidRPr="00694E6B" w14:paraId="6A5C9FF8" w14:textId="77777777" w:rsidTr="00E21E9A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2671C3F8" w14:textId="5D37BDE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е 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електротехнике</w:t>
            </w:r>
          </w:p>
        </w:tc>
        <w:tc>
          <w:tcPr>
            <w:tcW w:w="2765" w:type="dxa"/>
            <w:hideMark/>
          </w:tcPr>
          <w:p w14:paraId="7577B876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Гордана Мијатовић, Вела Чоја, Маја Тодоровић, Горан Станојевић</w:t>
            </w:r>
          </w:p>
        </w:tc>
        <w:tc>
          <w:tcPr>
            <w:tcW w:w="5575" w:type="dxa"/>
            <w:hideMark/>
          </w:tcPr>
          <w:p w14:paraId="0CEC8FFD" w14:textId="656395D9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 I за све четворогодишње профиле 650-02-25/2008-06 од 20.5.2008, Завод за уџбенике, 2008.</w:t>
            </w:r>
          </w:p>
        </w:tc>
      </w:tr>
      <w:tr w:rsidR="00202467" w:rsidRPr="00694E6B" w14:paraId="1C8FE139" w14:textId="77777777" w:rsidTr="00E21E9A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7E71DCBC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712E0ADC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Чедомир Жмирић</w:t>
            </w:r>
          </w:p>
        </w:tc>
        <w:tc>
          <w:tcPr>
            <w:tcW w:w="5575" w:type="dxa"/>
            <w:hideMark/>
          </w:tcPr>
          <w:p w14:paraId="0E638FC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ОСНОВА ЕЛЕКТРОТЕХНИКЕ I, збирка задатака са решењима и основама теорије за I разред средње електротехничке школе, БИГЗ, 2023.</w:t>
            </w:r>
          </w:p>
        </w:tc>
      </w:tr>
      <w:tr w:rsidR="00202467" w:rsidRPr="00694E6B" w14:paraId="3601EAE9" w14:textId="77777777" w:rsidTr="00E21E9A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56BFFAF5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</w:t>
            </w:r>
          </w:p>
        </w:tc>
        <w:tc>
          <w:tcPr>
            <w:tcW w:w="2765" w:type="dxa"/>
            <w:hideMark/>
          </w:tcPr>
          <w:p w14:paraId="1E0B6C23" w14:textId="77B6F2D4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Драгољуб М. Кочић, Иван М. Бецић</w:t>
            </w:r>
          </w:p>
        </w:tc>
        <w:tc>
          <w:tcPr>
            <w:tcW w:w="5575" w:type="dxa"/>
            <w:hideMark/>
          </w:tcPr>
          <w:p w14:paraId="37403A1B" w14:textId="3A836482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Историја за први разред средњих стручних школа и Историја за други разред средњих стручних школа, Завод за уџбенике, сва издања</w:t>
            </w:r>
          </w:p>
        </w:tc>
      </w:tr>
      <w:tr w:rsidR="00202467" w:rsidRPr="00694E6B" w14:paraId="73845991" w14:textId="77777777" w:rsidTr="00ED5C2B">
        <w:trPr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029DC2F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Географија</w:t>
            </w:r>
          </w:p>
        </w:tc>
        <w:tc>
          <w:tcPr>
            <w:tcW w:w="2765" w:type="dxa"/>
            <w:hideMark/>
          </w:tcPr>
          <w:p w14:paraId="794D3ACB" w14:textId="50166699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Милка Бубало-Живковић, Бојан Ђерчан, Даринка Максимовић</w:t>
            </w:r>
          </w:p>
        </w:tc>
        <w:tc>
          <w:tcPr>
            <w:tcW w:w="5575" w:type="dxa"/>
            <w:hideMark/>
          </w:tcPr>
          <w:p w14:paraId="22D57F60" w14:textId="4C22BB0D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Географија Србије, уџбеник за средње стручне школе, Завод за уџбенике, 2018</w:t>
            </w:r>
          </w:p>
        </w:tc>
      </w:tr>
      <w:tr w:rsidR="007013B7" w:rsidRPr="00694E6B" w14:paraId="0CC417FF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376D0BC2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Хемија</w:t>
            </w:r>
          </w:p>
        </w:tc>
        <w:tc>
          <w:tcPr>
            <w:tcW w:w="2765" w:type="dxa"/>
            <w:hideMark/>
          </w:tcPr>
          <w:p w14:paraId="6D68E385" w14:textId="0A363270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С. Ђукић, Р. Николајевић, 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М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.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Шурјановић</w:t>
            </w:r>
          </w:p>
        </w:tc>
        <w:tc>
          <w:tcPr>
            <w:tcW w:w="5575" w:type="dxa"/>
            <w:hideMark/>
          </w:tcPr>
          <w:p w14:paraId="6BED618C" w14:textId="2B1885E3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Општа хемија за први разред средње школе, Завод за уџбенике, 2013.</w:t>
            </w:r>
          </w:p>
        </w:tc>
      </w:tr>
      <w:tr w:rsidR="007013B7" w:rsidRPr="00694E6B" w14:paraId="7778C21B" w14:textId="77777777" w:rsidTr="00E21E9A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59D946E9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7F82381A" w14:textId="1A5C8255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Радивоје Николајевић, Ми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 Шурјановић</w:t>
            </w:r>
          </w:p>
        </w:tc>
        <w:tc>
          <w:tcPr>
            <w:tcW w:w="5575" w:type="dxa"/>
            <w:hideMark/>
          </w:tcPr>
          <w:p w14:paraId="41AF2705" w14:textId="36E1D33D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хемије за I и II разред гимназије и средње школе,  Завод за уџбенике, сва издања</w:t>
            </w:r>
          </w:p>
        </w:tc>
      </w:tr>
      <w:tr w:rsidR="00773112" w:rsidRPr="00694E6B" w14:paraId="3010E597" w14:textId="77777777" w:rsidTr="00E21E9A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</w:tcPr>
          <w:p w14:paraId="7AAEE30A" w14:textId="4BB6C266" w:rsidR="00773112" w:rsidRPr="00694E6B" w:rsidRDefault="00773112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Биологија</w:t>
            </w:r>
          </w:p>
        </w:tc>
        <w:tc>
          <w:tcPr>
            <w:tcW w:w="2765" w:type="dxa"/>
          </w:tcPr>
          <w:p w14:paraId="2248EF92" w14:textId="5CA7D510" w:rsidR="00773112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 Недељковић, Јелена Ђорђевић, Гордана Цвејић, Александра Кораћ, Драгана Цветковић, Снежана Трифуновић</w:t>
            </w:r>
          </w:p>
        </w:tc>
        <w:tc>
          <w:tcPr>
            <w:tcW w:w="5575" w:type="dxa"/>
          </w:tcPr>
          <w:p w14:paraId="631B797F" w14:textId="2DA5AAC5" w:rsidR="00773112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Биологија за средње стручне школе, Завод за уџбенике, 2021.</w:t>
            </w:r>
          </w:p>
        </w:tc>
      </w:tr>
      <w:tr w:rsidR="00773112" w:rsidRPr="00694E6B" w14:paraId="08B2B92F" w14:textId="77777777" w:rsidTr="00ED5C2B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6EBB7719" w14:textId="77777777" w:rsidR="00773112" w:rsidRPr="00694E6B" w:rsidRDefault="00773112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</w:t>
            </w:r>
          </w:p>
        </w:tc>
        <w:tc>
          <w:tcPr>
            <w:tcW w:w="2765" w:type="dxa"/>
          </w:tcPr>
          <w:p w14:paraId="28D4EC80" w14:textId="14A00B1F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Милан Распоповић, Татјана Бобић</w:t>
            </w:r>
          </w:p>
        </w:tc>
        <w:tc>
          <w:tcPr>
            <w:tcW w:w="5575" w:type="dxa"/>
          </w:tcPr>
          <w:p w14:paraId="0B81AC11" w14:textId="2B02A7F1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Физика, за први разред четворогодишњих средњих стручних школа, Завод за уџбенике, сва издања</w:t>
            </w:r>
          </w:p>
        </w:tc>
      </w:tr>
      <w:tr w:rsidR="00773112" w:rsidRPr="00694E6B" w14:paraId="3963EFDD" w14:textId="77777777" w:rsidTr="00E21E9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4B76EB9B" w14:textId="77777777" w:rsidR="00773112" w:rsidRPr="00694E6B" w:rsidRDefault="00773112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</w:tcPr>
          <w:p w14:paraId="2C39879B" w14:textId="111FECEA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Наташа Чалуковић</w:t>
            </w:r>
          </w:p>
        </w:tc>
        <w:tc>
          <w:tcPr>
            <w:tcW w:w="5575" w:type="dxa"/>
          </w:tcPr>
          <w:p w14:paraId="3614072C" w14:textId="10D08AC0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Физика 1 – збирка задатака и тестова за први разред гимназије, КРУГ, сва издања</w:t>
            </w:r>
          </w:p>
        </w:tc>
      </w:tr>
      <w:tr w:rsidR="00773112" w:rsidRPr="00694E6B" w14:paraId="65735977" w14:textId="77777777" w:rsidTr="00ED5C2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69E9A166" w14:textId="557ACECC" w:rsidR="00773112" w:rsidRPr="00694E6B" w:rsidRDefault="00773112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узичка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култура</w:t>
            </w:r>
          </w:p>
        </w:tc>
        <w:tc>
          <w:tcPr>
            <w:tcW w:w="2765" w:type="dxa"/>
            <w:hideMark/>
          </w:tcPr>
          <w:p w14:paraId="42E1B805" w14:textId="6340E166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Оливера Ђурић</w:t>
            </w:r>
          </w:p>
        </w:tc>
        <w:tc>
          <w:tcPr>
            <w:tcW w:w="5575" w:type="dxa"/>
            <w:hideMark/>
          </w:tcPr>
          <w:p w14:paraId="685D7C38" w14:textId="4B13E5BD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Водич кроз историју музике, Доминанта, сва издања</w:t>
            </w:r>
          </w:p>
        </w:tc>
      </w:tr>
    </w:tbl>
    <w:p w14:paraId="159F9E59" w14:textId="2F479094" w:rsidR="00202467" w:rsidRDefault="00202467" w:rsidP="00054E18">
      <w:pPr>
        <w:ind w:left="-426"/>
        <w:rPr>
          <w:lang w:val="sr-Cyrl-RS"/>
        </w:rPr>
      </w:pPr>
    </w:p>
    <w:p w14:paraId="67824099" w14:textId="77777777" w:rsidR="00202467" w:rsidRDefault="00202467" w:rsidP="00054E18">
      <w:pPr>
        <w:rPr>
          <w:lang w:val="sr-Cyrl-RS"/>
        </w:rPr>
      </w:pPr>
      <w:r>
        <w:rPr>
          <w:lang w:val="sr-Cyrl-RS"/>
        </w:rPr>
        <w:br w:type="page"/>
      </w:r>
    </w:p>
    <w:tbl>
      <w:tblPr>
        <w:tblStyle w:val="GridTable1LightAccent3"/>
        <w:tblpPr w:leftFromText="180" w:rightFromText="180" w:horzAnchor="margin" w:tblpXSpec="center" w:tblpY="-810"/>
        <w:tblW w:w="10447" w:type="dxa"/>
        <w:tblLook w:val="04A0" w:firstRow="1" w:lastRow="0" w:firstColumn="1" w:lastColumn="0" w:noHBand="0" w:noVBand="1"/>
      </w:tblPr>
      <w:tblGrid>
        <w:gridCol w:w="2107"/>
        <w:gridCol w:w="2765"/>
        <w:gridCol w:w="5575"/>
      </w:tblGrid>
      <w:tr w:rsidR="00CA531C" w:rsidRPr="00694E6B" w14:paraId="68FAEB08" w14:textId="77777777" w:rsidTr="003701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7" w:type="dxa"/>
            <w:gridSpan w:val="3"/>
            <w:hideMark/>
          </w:tcPr>
          <w:p w14:paraId="3466DB61" w14:textId="4D638379" w:rsidR="00CA531C" w:rsidRPr="00694E6B" w:rsidRDefault="00CA531C" w:rsidP="00054E1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202467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lastRenderedPageBreak/>
              <w:t>ТЕХНИЧАР ЕЛЕКТРОНИКЕ И АУТОМАТИКЕ</w:t>
            </w:r>
          </w:p>
        </w:tc>
      </w:tr>
      <w:tr w:rsidR="00202467" w:rsidRPr="00694E6B" w14:paraId="0A0DC837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D17871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Наставни предмет</w:t>
            </w:r>
          </w:p>
        </w:tc>
        <w:tc>
          <w:tcPr>
            <w:tcW w:w="2765" w:type="dxa"/>
            <w:hideMark/>
          </w:tcPr>
          <w:p w14:paraId="0AA680DC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Аутор/и</w:t>
            </w:r>
          </w:p>
        </w:tc>
        <w:tc>
          <w:tcPr>
            <w:tcW w:w="5575" w:type="dxa"/>
            <w:hideMark/>
          </w:tcPr>
          <w:p w14:paraId="30AA2302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Назив уџбеника, издавач и година издања</w:t>
            </w:r>
          </w:p>
        </w:tc>
      </w:tr>
      <w:tr w:rsidR="00202467" w:rsidRPr="00694E6B" w14:paraId="1B5BC4EA" w14:textId="77777777" w:rsidTr="00CA531C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4DC69A34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Српски језик и књижевност</w:t>
            </w:r>
          </w:p>
        </w:tc>
        <w:tc>
          <w:tcPr>
            <w:tcW w:w="2765" w:type="dxa"/>
            <w:hideMark/>
          </w:tcPr>
          <w:p w14:paraId="5716ADE2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Ана Стишовић Миловановић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 др.</w:t>
            </w:r>
          </w:p>
        </w:tc>
        <w:tc>
          <w:tcPr>
            <w:tcW w:w="5575" w:type="dxa"/>
            <w:hideMark/>
          </w:tcPr>
          <w:p w14:paraId="1C198DA5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Читанка за први разред гимназија и средњих школа, Едука, сва издања</w:t>
            </w:r>
          </w:p>
        </w:tc>
      </w:tr>
      <w:tr w:rsidR="00202467" w:rsidRPr="00694E6B" w14:paraId="6AB2A03B" w14:textId="77777777" w:rsidTr="00CA531C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2A9E13E9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0D6E8F64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Весна Ломпар</w:t>
            </w:r>
          </w:p>
        </w:tc>
        <w:tc>
          <w:tcPr>
            <w:tcW w:w="5575" w:type="dxa"/>
            <w:hideMark/>
          </w:tcPr>
          <w:p w14:paraId="657F963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Граматика српског језика за први разред гимназија и средњих стручних школа, Klett, сва издања</w:t>
            </w:r>
          </w:p>
        </w:tc>
      </w:tr>
      <w:tr w:rsidR="00202467" w:rsidRPr="00694E6B" w14:paraId="02FD0D70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61B9F8FC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Енглески језик </w:t>
            </w:r>
          </w:p>
        </w:tc>
        <w:tc>
          <w:tcPr>
            <w:tcW w:w="2765" w:type="dxa"/>
            <w:hideMark/>
          </w:tcPr>
          <w:p w14:paraId="3691B78F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Joanne Collie, Злата Васић, Марија Лазовић</w:t>
            </w:r>
          </w:p>
        </w:tc>
        <w:tc>
          <w:tcPr>
            <w:tcW w:w="5575" w:type="dxa"/>
            <w:hideMark/>
          </w:tcPr>
          <w:p w14:paraId="0F3BC4E4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Way up 1, Intermediate 1, уџбеник и радна свеска, Klett, 2012.</w:t>
            </w:r>
          </w:p>
        </w:tc>
      </w:tr>
      <w:tr w:rsidR="00202467" w:rsidRPr="00694E6B" w14:paraId="78A96BB0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40F9346A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Математика</w:t>
            </w:r>
          </w:p>
        </w:tc>
        <w:tc>
          <w:tcPr>
            <w:tcW w:w="2765" w:type="dxa"/>
            <w:hideMark/>
          </w:tcPr>
          <w:p w14:paraId="335C9F3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Срђан Огњановић, Живорад Ивановић</w:t>
            </w:r>
          </w:p>
        </w:tc>
        <w:tc>
          <w:tcPr>
            <w:tcW w:w="5575" w:type="dxa"/>
            <w:hideMark/>
          </w:tcPr>
          <w:p w14:paraId="035540F3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 тестова за први разред гимназије и техничких школа, Круг, 2021.</w:t>
            </w:r>
          </w:p>
        </w:tc>
      </w:tr>
      <w:tr w:rsidR="00202467" w:rsidRPr="00694E6B" w14:paraId="7586615E" w14:textId="77777777" w:rsidTr="00CA531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16952EBC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742EAD26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</w:p>
        </w:tc>
        <w:tc>
          <w:tcPr>
            <w:tcW w:w="5575" w:type="dxa"/>
            <w:hideMark/>
          </w:tcPr>
          <w:p w14:paraId="3DB5764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Уџбеник - у договору са наставником</w:t>
            </w:r>
          </w:p>
        </w:tc>
      </w:tr>
      <w:tr w:rsidR="00773112" w:rsidRPr="00694E6B" w14:paraId="61073B4A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3F525779" w14:textId="77777777" w:rsidR="00773112" w:rsidRPr="00694E6B" w:rsidRDefault="00773112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</w:t>
            </w:r>
          </w:p>
        </w:tc>
        <w:tc>
          <w:tcPr>
            <w:tcW w:w="2765" w:type="dxa"/>
            <w:hideMark/>
          </w:tcPr>
          <w:p w14:paraId="54F28E67" w14:textId="2EE1E3C4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Филип Марић</w:t>
            </w:r>
          </w:p>
        </w:tc>
        <w:tc>
          <w:tcPr>
            <w:tcW w:w="5575" w:type="dxa"/>
            <w:hideMark/>
          </w:tcPr>
          <w:p w14:paraId="784DF043" w14:textId="2A8BF8AF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Информатика, уџбеник за први разред гимназије,  Klett, 2014.</w:t>
            </w:r>
          </w:p>
        </w:tc>
      </w:tr>
      <w:tr w:rsidR="00773112" w:rsidRPr="00694E6B" w14:paraId="243DC113" w14:textId="77777777" w:rsidTr="00CA531C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6D7A76F2" w14:textId="04D497FC" w:rsidR="00773112" w:rsidRPr="00694E6B" w:rsidRDefault="00773112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</w:t>
            </w:r>
          </w:p>
        </w:tc>
        <w:tc>
          <w:tcPr>
            <w:tcW w:w="2765" w:type="dxa"/>
            <w:hideMark/>
          </w:tcPr>
          <w:p w14:paraId="0E3225CB" w14:textId="096686F8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Гордана Мијатовић, Вела Чоја, Маја Тодоровић, Горан Станојевић</w:t>
            </w:r>
          </w:p>
        </w:tc>
        <w:tc>
          <w:tcPr>
            <w:tcW w:w="5575" w:type="dxa"/>
            <w:hideMark/>
          </w:tcPr>
          <w:p w14:paraId="34E0843C" w14:textId="601F511C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Основ</w:t>
            </w:r>
            <w:r w:rsidR="00552951">
              <w:rPr>
                <w:rFonts w:ascii="Calibri" w:hAnsi="Calibri" w:cs="Calibri"/>
                <w:color w:val="000000"/>
                <w:lang w:val="sr-Cyrl-RS"/>
              </w:rPr>
              <w:t>е</w:t>
            </w:r>
            <w:r>
              <w:rPr>
                <w:rFonts w:ascii="Calibri" w:hAnsi="Calibri" w:cs="Calibri"/>
                <w:color w:val="000000"/>
              </w:rPr>
              <w:t xml:space="preserve"> електротехнике I за све четворогодишње профиле 650-02-25/2008-06 од 20.5.2008, Завод за уџбенике, 2008.</w:t>
            </w:r>
          </w:p>
        </w:tc>
      </w:tr>
      <w:tr w:rsidR="00773112" w:rsidRPr="00694E6B" w14:paraId="7AFF84BE" w14:textId="77777777" w:rsidTr="00CA531C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7024B01E" w14:textId="77777777" w:rsidR="00773112" w:rsidRPr="00694E6B" w:rsidRDefault="00773112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4A857445" w14:textId="42E4019A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Чедомир Жмирић</w:t>
            </w:r>
          </w:p>
        </w:tc>
        <w:tc>
          <w:tcPr>
            <w:tcW w:w="5575" w:type="dxa"/>
            <w:hideMark/>
          </w:tcPr>
          <w:p w14:paraId="7CCA6131" w14:textId="6597EDA5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Збирка задатака из ОСНОВА ЕЛЕКТРОТЕХНИКЕ I, збирка задатака са решењима и основама теорије за I разред средње електротехничке школе, БИГЗ, 2023.</w:t>
            </w:r>
          </w:p>
        </w:tc>
      </w:tr>
      <w:tr w:rsidR="00773112" w:rsidRPr="00694E6B" w14:paraId="6F18D6BC" w14:textId="77777777" w:rsidTr="00CA531C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37945540" w14:textId="77777777" w:rsidR="00773112" w:rsidRPr="00694E6B" w:rsidRDefault="00773112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</w:t>
            </w:r>
          </w:p>
        </w:tc>
        <w:tc>
          <w:tcPr>
            <w:tcW w:w="2765" w:type="dxa"/>
            <w:hideMark/>
          </w:tcPr>
          <w:p w14:paraId="50974533" w14:textId="517CF16F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Драгољуб М. Кочић, Иван М. Бецић</w:t>
            </w:r>
          </w:p>
        </w:tc>
        <w:tc>
          <w:tcPr>
            <w:tcW w:w="5575" w:type="dxa"/>
            <w:hideMark/>
          </w:tcPr>
          <w:p w14:paraId="5646A445" w14:textId="5D84FE70" w:rsidR="00773112" w:rsidRPr="00694E6B" w:rsidRDefault="00773112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Историја за први разред средњих стручних школа и Историја за други разред средњих стручних школа, Завод за уџбенике, сва издања</w:t>
            </w:r>
          </w:p>
        </w:tc>
      </w:tr>
      <w:tr w:rsidR="00FF1C99" w:rsidRPr="00694E6B" w14:paraId="0EAE339C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</w:tcPr>
          <w:p w14:paraId="7141EA09" w14:textId="3FE359C0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Биологија</w:t>
            </w:r>
          </w:p>
        </w:tc>
        <w:tc>
          <w:tcPr>
            <w:tcW w:w="2765" w:type="dxa"/>
          </w:tcPr>
          <w:p w14:paraId="08BC5F99" w14:textId="1FFB9E48" w:rsidR="00FF1C99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 Недељковић, Јелена Ђорђевић, Гордана Цвејић, Александра Кораћ, Драгана Цветковић, Снежана Трифуновић</w:t>
            </w:r>
          </w:p>
        </w:tc>
        <w:tc>
          <w:tcPr>
            <w:tcW w:w="5575" w:type="dxa"/>
          </w:tcPr>
          <w:p w14:paraId="3DAC1BAB" w14:textId="12F3F35F" w:rsidR="00FF1C99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Биологија за средње стручне школе, Завод за уџбенике, 2021.</w:t>
            </w:r>
          </w:p>
        </w:tc>
      </w:tr>
      <w:tr w:rsidR="007013B7" w:rsidRPr="00694E6B" w14:paraId="65CADE15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74A6D384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Хемија</w:t>
            </w:r>
          </w:p>
        </w:tc>
        <w:tc>
          <w:tcPr>
            <w:tcW w:w="2765" w:type="dxa"/>
          </w:tcPr>
          <w:p w14:paraId="3F0D67AA" w14:textId="7F3A8C99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С. Ђукић, Р. Николајевић, 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М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.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Шурјановић</w:t>
            </w:r>
          </w:p>
        </w:tc>
        <w:tc>
          <w:tcPr>
            <w:tcW w:w="5575" w:type="dxa"/>
          </w:tcPr>
          <w:p w14:paraId="004EB037" w14:textId="5EDC7436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Општа хемија за први разред средње школе, Завод за уџбенике, 2013.</w:t>
            </w:r>
          </w:p>
        </w:tc>
      </w:tr>
      <w:tr w:rsidR="007013B7" w:rsidRPr="00694E6B" w14:paraId="4756019F" w14:textId="77777777" w:rsidTr="00CA531C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32B6BCFF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</w:tcPr>
          <w:p w14:paraId="277D640C" w14:textId="5B4B60D9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Радивоје Николајевић, Ми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 Шурјановић</w:t>
            </w:r>
          </w:p>
        </w:tc>
        <w:tc>
          <w:tcPr>
            <w:tcW w:w="5575" w:type="dxa"/>
          </w:tcPr>
          <w:p w14:paraId="1073D8EF" w14:textId="2DC05A56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хемије за I и II разред гимназије и средње школе,  Завод за уџбенике, сва издања</w:t>
            </w:r>
          </w:p>
        </w:tc>
      </w:tr>
      <w:tr w:rsidR="00FF1C99" w:rsidRPr="00694E6B" w14:paraId="34C5FFC3" w14:textId="77777777" w:rsidTr="00CA531C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4988FE76" w14:textId="77777777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</w:t>
            </w:r>
          </w:p>
        </w:tc>
        <w:tc>
          <w:tcPr>
            <w:tcW w:w="2765" w:type="dxa"/>
            <w:hideMark/>
          </w:tcPr>
          <w:p w14:paraId="2796DC92" w14:textId="3F08F42D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Милан Распоповић, Татјана Бобић</w:t>
            </w:r>
          </w:p>
        </w:tc>
        <w:tc>
          <w:tcPr>
            <w:tcW w:w="5575" w:type="dxa"/>
            <w:hideMark/>
          </w:tcPr>
          <w:p w14:paraId="61988F80" w14:textId="01DF18BD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Физика, за први разред четворогодишњих средњих стручних школа, Завод за уџбенике и наставна средства, сва издања</w:t>
            </w:r>
          </w:p>
        </w:tc>
      </w:tr>
      <w:tr w:rsidR="00FF1C99" w:rsidRPr="00694E6B" w14:paraId="2388247F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2AF1A2A6" w14:textId="77777777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12F986BC" w14:textId="27121B9F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Наташа Чалуковић</w:t>
            </w:r>
          </w:p>
        </w:tc>
        <w:tc>
          <w:tcPr>
            <w:tcW w:w="5575" w:type="dxa"/>
            <w:hideMark/>
          </w:tcPr>
          <w:p w14:paraId="09B29844" w14:textId="15909C8E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Физика 1 – збирка задатака и тестова за први разред гимназије, КРУГ, сва издања</w:t>
            </w:r>
          </w:p>
        </w:tc>
      </w:tr>
      <w:tr w:rsidR="00FF1C99" w:rsidRPr="00694E6B" w14:paraId="3247344A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38ECF407" w14:textId="77777777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</w:t>
            </w:r>
          </w:p>
        </w:tc>
        <w:tc>
          <w:tcPr>
            <w:tcW w:w="2765" w:type="dxa"/>
            <w:hideMark/>
          </w:tcPr>
          <w:p w14:paraId="755A8CDA" w14:textId="1FA4B77C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Видосава Галовић, Бранка Гостовић</w:t>
            </w:r>
          </w:p>
        </w:tc>
        <w:tc>
          <w:tcPr>
            <w:tcW w:w="5575" w:type="dxa"/>
            <w:hideMark/>
          </w:tcPr>
          <w:p w14:paraId="2DDA7F02" w14:textId="0D1FD0B7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Ликовна култура за гимназије и средње стручне школе, Завод за уџбенике, сва издања</w:t>
            </w:r>
          </w:p>
        </w:tc>
      </w:tr>
      <w:tr w:rsidR="00054E18" w:rsidRPr="00694E6B" w14:paraId="515EE3EB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</w:tcPr>
          <w:p w14:paraId="52F3935C" w14:textId="40BEB15E" w:rsidR="00054E18" w:rsidRPr="00054E18" w:rsidRDefault="00054E18" w:rsidP="00054E18">
            <w:pPr>
              <w:spacing w:after="160" w:line="259" w:lineRule="auto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Увод у електронику и аутоматику</w:t>
            </w:r>
          </w:p>
        </w:tc>
        <w:tc>
          <w:tcPr>
            <w:tcW w:w="2765" w:type="dxa"/>
          </w:tcPr>
          <w:p w14:paraId="65690EC1" w14:textId="6EA7356B" w:rsidR="00054E18" w:rsidRPr="00054E18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  <w:lang w:val="sr-Cyrl-RS"/>
              </w:rPr>
              <w:t>/</w:t>
            </w:r>
          </w:p>
        </w:tc>
        <w:tc>
          <w:tcPr>
            <w:tcW w:w="5575" w:type="dxa"/>
          </w:tcPr>
          <w:p w14:paraId="0A67F641" w14:textId="1FB934A5" w:rsidR="00054E18" w:rsidRPr="00054E18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  <w:lang w:val="sr-Cyrl-RS"/>
              </w:rPr>
              <w:t>/</w:t>
            </w:r>
          </w:p>
        </w:tc>
      </w:tr>
    </w:tbl>
    <w:p w14:paraId="534F9658" w14:textId="1906D801" w:rsidR="00202467" w:rsidRDefault="00202467" w:rsidP="00054E18">
      <w:pPr>
        <w:ind w:left="-426"/>
        <w:rPr>
          <w:lang w:val="sr-Cyrl-RS"/>
        </w:rPr>
      </w:pPr>
    </w:p>
    <w:p w14:paraId="36995ECD" w14:textId="77777777" w:rsidR="00202467" w:rsidRDefault="00202467" w:rsidP="00054E18">
      <w:pPr>
        <w:rPr>
          <w:lang w:val="sr-Cyrl-RS"/>
        </w:rPr>
      </w:pPr>
      <w:r>
        <w:rPr>
          <w:lang w:val="sr-Cyrl-RS"/>
        </w:rPr>
        <w:br w:type="page"/>
      </w:r>
    </w:p>
    <w:tbl>
      <w:tblPr>
        <w:tblStyle w:val="GridTable1LightAccent3"/>
        <w:tblpPr w:leftFromText="180" w:rightFromText="180" w:horzAnchor="margin" w:tblpXSpec="center" w:tblpY="-810"/>
        <w:tblW w:w="10447" w:type="dxa"/>
        <w:tblLook w:val="04A0" w:firstRow="1" w:lastRow="0" w:firstColumn="1" w:lastColumn="0" w:noHBand="0" w:noVBand="1"/>
      </w:tblPr>
      <w:tblGrid>
        <w:gridCol w:w="2107"/>
        <w:gridCol w:w="2765"/>
        <w:gridCol w:w="5575"/>
      </w:tblGrid>
      <w:tr w:rsidR="00CA531C" w:rsidRPr="00694E6B" w14:paraId="2C7F2B10" w14:textId="77777777" w:rsidTr="00E33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7" w:type="dxa"/>
            <w:gridSpan w:val="3"/>
            <w:hideMark/>
          </w:tcPr>
          <w:p w14:paraId="71E2FFE0" w14:textId="76507002" w:rsidR="00CA531C" w:rsidRPr="00694E6B" w:rsidRDefault="00CA531C" w:rsidP="00054E1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202467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lastRenderedPageBreak/>
              <w:t>ТЕХНИЧАР МУЛТИМЕДИЈЕ</w:t>
            </w:r>
          </w:p>
        </w:tc>
      </w:tr>
      <w:tr w:rsidR="00202467" w:rsidRPr="00694E6B" w14:paraId="150AEFAB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25A3D3DD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Наставни предмет</w:t>
            </w:r>
          </w:p>
        </w:tc>
        <w:tc>
          <w:tcPr>
            <w:tcW w:w="2765" w:type="dxa"/>
            <w:hideMark/>
          </w:tcPr>
          <w:p w14:paraId="190390F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Аутор/и</w:t>
            </w:r>
          </w:p>
        </w:tc>
        <w:tc>
          <w:tcPr>
            <w:tcW w:w="5575" w:type="dxa"/>
            <w:hideMark/>
          </w:tcPr>
          <w:p w14:paraId="38DD18BD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Назив уџбеника, издавач и година издања</w:t>
            </w:r>
          </w:p>
        </w:tc>
      </w:tr>
      <w:tr w:rsidR="00202467" w:rsidRPr="00694E6B" w14:paraId="5BC5B52D" w14:textId="77777777" w:rsidTr="00CA531C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5F9920E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Српски језик и књижевност</w:t>
            </w:r>
          </w:p>
        </w:tc>
        <w:tc>
          <w:tcPr>
            <w:tcW w:w="2765" w:type="dxa"/>
            <w:hideMark/>
          </w:tcPr>
          <w:p w14:paraId="10901716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Ана Стишовић Миловановић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 др.</w:t>
            </w:r>
          </w:p>
        </w:tc>
        <w:tc>
          <w:tcPr>
            <w:tcW w:w="5575" w:type="dxa"/>
            <w:hideMark/>
          </w:tcPr>
          <w:p w14:paraId="02D2605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Читанка за први разред гимназија и средњих школа, Едука, сва издања</w:t>
            </w:r>
          </w:p>
        </w:tc>
      </w:tr>
      <w:tr w:rsidR="00202467" w:rsidRPr="00694E6B" w14:paraId="37B3353C" w14:textId="77777777" w:rsidTr="00CA531C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4AC47091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6D1F46C3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Весна Ломпар</w:t>
            </w:r>
          </w:p>
        </w:tc>
        <w:tc>
          <w:tcPr>
            <w:tcW w:w="5575" w:type="dxa"/>
            <w:hideMark/>
          </w:tcPr>
          <w:p w14:paraId="63EA89BE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Граматика српског језика за први разред гимназија и средњих стручних школа, Klett, сва издања</w:t>
            </w:r>
          </w:p>
        </w:tc>
      </w:tr>
      <w:tr w:rsidR="00202467" w:rsidRPr="00694E6B" w14:paraId="70915DA3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10E1842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Енглески језик </w:t>
            </w:r>
          </w:p>
        </w:tc>
        <w:tc>
          <w:tcPr>
            <w:tcW w:w="2765" w:type="dxa"/>
            <w:hideMark/>
          </w:tcPr>
          <w:p w14:paraId="44C59789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Joanne Collie, Злата Васић, Марија Лазовић</w:t>
            </w:r>
          </w:p>
        </w:tc>
        <w:tc>
          <w:tcPr>
            <w:tcW w:w="5575" w:type="dxa"/>
            <w:hideMark/>
          </w:tcPr>
          <w:p w14:paraId="6B532A79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Way up 1, Intermediate 1, уџбеник и радна свеска, Klett, 2012.</w:t>
            </w:r>
          </w:p>
        </w:tc>
      </w:tr>
      <w:tr w:rsidR="00202467" w:rsidRPr="00694E6B" w14:paraId="2590CBF6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13C235D2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Математика</w:t>
            </w:r>
          </w:p>
        </w:tc>
        <w:tc>
          <w:tcPr>
            <w:tcW w:w="2765" w:type="dxa"/>
            <w:hideMark/>
          </w:tcPr>
          <w:p w14:paraId="1C9779A8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Срђан Огњановић, Живорад Ивановић</w:t>
            </w:r>
          </w:p>
        </w:tc>
        <w:tc>
          <w:tcPr>
            <w:tcW w:w="5575" w:type="dxa"/>
            <w:hideMark/>
          </w:tcPr>
          <w:p w14:paraId="7A22D6A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 тестова за први разред гимназије и техничких школа, Круг, 2021.</w:t>
            </w:r>
          </w:p>
        </w:tc>
      </w:tr>
      <w:tr w:rsidR="00202467" w:rsidRPr="00694E6B" w14:paraId="660D5227" w14:textId="77777777" w:rsidTr="00CA531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3EED5E61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334A8A0D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</w:p>
        </w:tc>
        <w:tc>
          <w:tcPr>
            <w:tcW w:w="5575" w:type="dxa"/>
            <w:hideMark/>
          </w:tcPr>
          <w:p w14:paraId="4D9EF44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Уџбеник - у договору са наставником</w:t>
            </w:r>
          </w:p>
        </w:tc>
      </w:tr>
      <w:tr w:rsidR="00054E18" w:rsidRPr="00694E6B" w14:paraId="24EC6D35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28159BA1" w14:textId="77777777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</w:t>
            </w:r>
          </w:p>
        </w:tc>
        <w:tc>
          <w:tcPr>
            <w:tcW w:w="2765" w:type="dxa"/>
            <w:hideMark/>
          </w:tcPr>
          <w:p w14:paraId="600033D2" w14:textId="56E65AFD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Филип Марић</w:t>
            </w:r>
          </w:p>
        </w:tc>
        <w:tc>
          <w:tcPr>
            <w:tcW w:w="5575" w:type="dxa"/>
            <w:hideMark/>
          </w:tcPr>
          <w:p w14:paraId="02D0F24F" w14:textId="79171EAF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Информатика, уџбеник за први разред гимназије,  Klett, 2014.</w:t>
            </w:r>
          </w:p>
        </w:tc>
      </w:tr>
      <w:tr w:rsidR="00202467" w:rsidRPr="00694E6B" w14:paraId="1240018E" w14:textId="77777777" w:rsidTr="00CA531C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1D26600D" w14:textId="023B8DCC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</w:t>
            </w:r>
          </w:p>
        </w:tc>
        <w:tc>
          <w:tcPr>
            <w:tcW w:w="2765" w:type="dxa"/>
            <w:hideMark/>
          </w:tcPr>
          <w:p w14:paraId="643F9C6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Гордана Мијатовић, Вела Чоја, Маја Тодоровић, Горан Станојевић</w:t>
            </w:r>
          </w:p>
        </w:tc>
        <w:tc>
          <w:tcPr>
            <w:tcW w:w="5575" w:type="dxa"/>
            <w:hideMark/>
          </w:tcPr>
          <w:p w14:paraId="775EFDEA" w14:textId="4DE0759A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 I за све четворогодишње профиле 650-02-25/2008-06 од 20.5.2008, Завод за уџбенике, 2008.</w:t>
            </w:r>
          </w:p>
        </w:tc>
      </w:tr>
      <w:tr w:rsidR="00202467" w:rsidRPr="00694E6B" w14:paraId="42DA1126" w14:textId="77777777" w:rsidTr="00CA531C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3C886EB1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590B486D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Чедомир Жмирић</w:t>
            </w:r>
          </w:p>
        </w:tc>
        <w:tc>
          <w:tcPr>
            <w:tcW w:w="5575" w:type="dxa"/>
            <w:hideMark/>
          </w:tcPr>
          <w:p w14:paraId="20E66C6B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ОСНОВА ЕЛЕКТРОТЕХНИКЕ I, збирка задатака са решењима и основама теорије за I разред средње електротехничке школе, БИГЗ, 2023.</w:t>
            </w:r>
          </w:p>
        </w:tc>
      </w:tr>
      <w:tr w:rsidR="00202467" w:rsidRPr="00694E6B" w14:paraId="08CA5580" w14:textId="77777777" w:rsidTr="00CA531C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42D0B532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</w:t>
            </w:r>
          </w:p>
        </w:tc>
        <w:tc>
          <w:tcPr>
            <w:tcW w:w="2765" w:type="dxa"/>
            <w:hideMark/>
          </w:tcPr>
          <w:p w14:paraId="5BC4299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Драгољуб М. Кочић, Иван М. Бецић</w:t>
            </w:r>
          </w:p>
        </w:tc>
        <w:tc>
          <w:tcPr>
            <w:tcW w:w="5575" w:type="dxa"/>
            <w:hideMark/>
          </w:tcPr>
          <w:p w14:paraId="0F7B5075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 за први разред средњих стручних школа и Историја за други разред средњих стручних школа, Завод за уџбенике, сва издања</w:t>
            </w:r>
          </w:p>
        </w:tc>
      </w:tr>
      <w:tr w:rsidR="00FF1C99" w:rsidRPr="00694E6B" w14:paraId="00B92B7C" w14:textId="77777777" w:rsidTr="00CA531C">
        <w:trPr>
          <w:trHeight w:val="1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553EBD6E" w14:textId="2330B235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Биологија</w:t>
            </w:r>
          </w:p>
        </w:tc>
        <w:tc>
          <w:tcPr>
            <w:tcW w:w="2765" w:type="dxa"/>
            <w:hideMark/>
          </w:tcPr>
          <w:p w14:paraId="62F60C0F" w14:textId="6591E300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Надежда Недељковић, Јелена Ђорђевић, Гордана Цвејић, Александра Кораћ, Драгана Цветковић, Снежана Трифуновић</w:t>
            </w:r>
          </w:p>
        </w:tc>
        <w:tc>
          <w:tcPr>
            <w:tcW w:w="5575" w:type="dxa"/>
            <w:hideMark/>
          </w:tcPr>
          <w:p w14:paraId="14399942" w14:textId="29388DE2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Биологија за средње стручне школе, Завод за уџбенике, 2021.</w:t>
            </w:r>
          </w:p>
        </w:tc>
      </w:tr>
      <w:tr w:rsidR="00202467" w:rsidRPr="00694E6B" w14:paraId="7CA9877C" w14:textId="77777777" w:rsidTr="00CA531C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2F57E9DE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</w:t>
            </w:r>
          </w:p>
        </w:tc>
        <w:tc>
          <w:tcPr>
            <w:tcW w:w="2765" w:type="dxa"/>
            <w:hideMark/>
          </w:tcPr>
          <w:p w14:paraId="5AB3A3A4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Милан Распоповић, Татјана Бобић</w:t>
            </w:r>
          </w:p>
        </w:tc>
        <w:tc>
          <w:tcPr>
            <w:tcW w:w="5575" w:type="dxa"/>
            <w:hideMark/>
          </w:tcPr>
          <w:p w14:paraId="3899BB0C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Физика, за први разред четворогодишњих средњих стручних школа, Завод за уџбенике и наставна средства, сва издања</w:t>
            </w:r>
          </w:p>
        </w:tc>
      </w:tr>
      <w:tr w:rsidR="00202467" w:rsidRPr="00694E6B" w14:paraId="5AFB17B3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0EBF8EDF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65D8A70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Наташа Чалуковић</w:t>
            </w:r>
          </w:p>
        </w:tc>
        <w:tc>
          <w:tcPr>
            <w:tcW w:w="5575" w:type="dxa"/>
            <w:hideMark/>
          </w:tcPr>
          <w:p w14:paraId="438B885C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 1 – збирка задатака и тестова за први разред гимназије, КРУГ, сва издања</w:t>
            </w:r>
          </w:p>
        </w:tc>
      </w:tr>
      <w:tr w:rsidR="00FF1C99" w:rsidRPr="00694E6B" w14:paraId="345F456A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</w:tcPr>
          <w:p w14:paraId="19C91BF6" w14:textId="462BC491" w:rsidR="00FF1C99" w:rsidRPr="00FF1C99" w:rsidRDefault="00FF1C99" w:rsidP="00054E18">
            <w:pPr>
              <w:spacing w:after="160" w:line="259" w:lineRule="auto"/>
              <w:rPr>
                <w:rFonts w:ascii="Calibri" w:hAnsi="Calibri" w:cs="Calibri"/>
                <w:color w:val="000000"/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Основи мулитимедије</w:t>
            </w:r>
          </w:p>
        </w:tc>
        <w:tc>
          <w:tcPr>
            <w:tcW w:w="2765" w:type="dxa"/>
          </w:tcPr>
          <w:p w14:paraId="53427054" w14:textId="1820CED0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/</w:t>
            </w:r>
          </w:p>
        </w:tc>
        <w:tc>
          <w:tcPr>
            <w:tcW w:w="5575" w:type="dxa"/>
          </w:tcPr>
          <w:p w14:paraId="36DC16B1" w14:textId="3DAAB6C3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/</w:t>
            </w:r>
          </w:p>
        </w:tc>
      </w:tr>
      <w:tr w:rsidR="00202467" w:rsidRPr="00694E6B" w14:paraId="06FEFC86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6DC9058B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</w:t>
            </w:r>
          </w:p>
        </w:tc>
        <w:tc>
          <w:tcPr>
            <w:tcW w:w="2765" w:type="dxa"/>
            <w:hideMark/>
          </w:tcPr>
          <w:p w14:paraId="53E68554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Видосава Галовић, Бранка Гостовић</w:t>
            </w:r>
          </w:p>
        </w:tc>
        <w:tc>
          <w:tcPr>
            <w:tcW w:w="5575" w:type="dxa"/>
            <w:hideMark/>
          </w:tcPr>
          <w:p w14:paraId="4D95CDA4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 за гимназије и средње стручне школе, Завод за уџбенике, сва издања</w:t>
            </w:r>
          </w:p>
        </w:tc>
      </w:tr>
      <w:tr w:rsidR="00FF1C99" w:rsidRPr="00694E6B" w14:paraId="135BA6E9" w14:textId="77777777" w:rsidTr="00CA531C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F2A6263" w14:textId="375CC859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узичка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култура</w:t>
            </w:r>
          </w:p>
        </w:tc>
        <w:tc>
          <w:tcPr>
            <w:tcW w:w="2765" w:type="dxa"/>
            <w:hideMark/>
          </w:tcPr>
          <w:p w14:paraId="180D7BA2" w14:textId="7D7ED28C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Оливера Ђурић</w:t>
            </w:r>
          </w:p>
        </w:tc>
        <w:tc>
          <w:tcPr>
            <w:tcW w:w="5575" w:type="dxa"/>
            <w:hideMark/>
          </w:tcPr>
          <w:p w14:paraId="584CBF81" w14:textId="05604B5C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Водич кроз историју музике, Доминанта, сва издања</w:t>
            </w:r>
          </w:p>
        </w:tc>
      </w:tr>
    </w:tbl>
    <w:p w14:paraId="49E6097D" w14:textId="374AAA31" w:rsidR="00202467" w:rsidRDefault="00202467" w:rsidP="00054E18">
      <w:pPr>
        <w:ind w:left="-426"/>
        <w:rPr>
          <w:lang w:val="sr-Cyrl-RS"/>
        </w:rPr>
      </w:pPr>
    </w:p>
    <w:p w14:paraId="466FEFD2" w14:textId="77777777" w:rsidR="00202467" w:rsidRDefault="00202467" w:rsidP="00054E18">
      <w:pPr>
        <w:rPr>
          <w:lang w:val="sr-Cyrl-RS"/>
        </w:rPr>
      </w:pPr>
      <w:r>
        <w:rPr>
          <w:lang w:val="sr-Cyrl-RS"/>
        </w:rPr>
        <w:br w:type="page"/>
      </w:r>
    </w:p>
    <w:tbl>
      <w:tblPr>
        <w:tblStyle w:val="GridTable1LightAccent3"/>
        <w:tblpPr w:leftFromText="180" w:rightFromText="180" w:horzAnchor="margin" w:tblpXSpec="center" w:tblpY="-810"/>
        <w:tblW w:w="10447" w:type="dxa"/>
        <w:tblLook w:val="04A0" w:firstRow="1" w:lastRow="0" w:firstColumn="1" w:lastColumn="0" w:noHBand="0" w:noVBand="1"/>
      </w:tblPr>
      <w:tblGrid>
        <w:gridCol w:w="2107"/>
        <w:gridCol w:w="2765"/>
        <w:gridCol w:w="5575"/>
      </w:tblGrid>
      <w:tr w:rsidR="00CA531C" w:rsidRPr="00694E6B" w14:paraId="01364BC6" w14:textId="77777777" w:rsidTr="003F2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7" w:type="dxa"/>
            <w:gridSpan w:val="3"/>
            <w:hideMark/>
          </w:tcPr>
          <w:p w14:paraId="04AD2377" w14:textId="5AF78A75" w:rsidR="00CA531C" w:rsidRPr="00694E6B" w:rsidRDefault="00CA531C" w:rsidP="00054E1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202467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lastRenderedPageBreak/>
              <w:t>ИНФОРМАЦИОНЕ ТЕХНОЛОГИЈЕ</w:t>
            </w:r>
          </w:p>
        </w:tc>
      </w:tr>
      <w:tr w:rsidR="00202467" w:rsidRPr="00694E6B" w14:paraId="6740D30F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1B059F9B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Наставни предмет</w:t>
            </w:r>
          </w:p>
        </w:tc>
        <w:tc>
          <w:tcPr>
            <w:tcW w:w="2765" w:type="dxa"/>
            <w:hideMark/>
          </w:tcPr>
          <w:p w14:paraId="41C8CB63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Аутор/и</w:t>
            </w:r>
          </w:p>
        </w:tc>
        <w:tc>
          <w:tcPr>
            <w:tcW w:w="5575" w:type="dxa"/>
            <w:hideMark/>
          </w:tcPr>
          <w:p w14:paraId="4F2F5E48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Назив уџбеника, издавач и година издања</w:t>
            </w:r>
          </w:p>
        </w:tc>
      </w:tr>
      <w:tr w:rsidR="00202467" w:rsidRPr="00694E6B" w14:paraId="46E49C88" w14:textId="77777777" w:rsidTr="00CA531C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3CEDDDA9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Српски језик и књижевност</w:t>
            </w:r>
          </w:p>
        </w:tc>
        <w:tc>
          <w:tcPr>
            <w:tcW w:w="2765" w:type="dxa"/>
            <w:hideMark/>
          </w:tcPr>
          <w:p w14:paraId="0C5D75DD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Ана Стишовић Миловановић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 др.</w:t>
            </w:r>
          </w:p>
        </w:tc>
        <w:tc>
          <w:tcPr>
            <w:tcW w:w="5575" w:type="dxa"/>
            <w:hideMark/>
          </w:tcPr>
          <w:p w14:paraId="787F4E1D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Читанка за први разред гимназија и средњих школа, Едука, сва издања</w:t>
            </w:r>
          </w:p>
        </w:tc>
      </w:tr>
      <w:tr w:rsidR="00202467" w:rsidRPr="00694E6B" w14:paraId="26C89356" w14:textId="77777777" w:rsidTr="00CA531C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4B55D9C2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378FC4D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Весна Ломпар</w:t>
            </w:r>
          </w:p>
        </w:tc>
        <w:tc>
          <w:tcPr>
            <w:tcW w:w="5575" w:type="dxa"/>
            <w:hideMark/>
          </w:tcPr>
          <w:p w14:paraId="217F2C06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Граматика српског језика за први разред гимназија и средњих стручних школа, Klett, сва издања</w:t>
            </w:r>
          </w:p>
        </w:tc>
      </w:tr>
      <w:tr w:rsidR="00202467" w:rsidRPr="00694E6B" w14:paraId="79D8C03A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7C903B6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Енглески језик </w:t>
            </w:r>
          </w:p>
        </w:tc>
        <w:tc>
          <w:tcPr>
            <w:tcW w:w="2765" w:type="dxa"/>
            <w:hideMark/>
          </w:tcPr>
          <w:p w14:paraId="75A0432B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Joanne Collie, Злата Васић, Марија Лазовић</w:t>
            </w:r>
          </w:p>
        </w:tc>
        <w:tc>
          <w:tcPr>
            <w:tcW w:w="5575" w:type="dxa"/>
            <w:hideMark/>
          </w:tcPr>
          <w:p w14:paraId="203DB1BF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Way up 1, Intermediate 1, уџбеник и радна свеска, Klett, 2012.</w:t>
            </w:r>
          </w:p>
        </w:tc>
      </w:tr>
      <w:tr w:rsidR="00202467" w:rsidRPr="00694E6B" w14:paraId="7099004F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0B537B1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Математика</w:t>
            </w:r>
          </w:p>
        </w:tc>
        <w:tc>
          <w:tcPr>
            <w:tcW w:w="2765" w:type="dxa"/>
            <w:hideMark/>
          </w:tcPr>
          <w:p w14:paraId="1CA5EB5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Срђан Огњановић, Живорад Ивановић</w:t>
            </w:r>
          </w:p>
        </w:tc>
        <w:tc>
          <w:tcPr>
            <w:tcW w:w="5575" w:type="dxa"/>
            <w:hideMark/>
          </w:tcPr>
          <w:p w14:paraId="24411A4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 тестова за први разред гимназије и техничких школа, Круг, 2021.</w:t>
            </w:r>
          </w:p>
        </w:tc>
      </w:tr>
      <w:tr w:rsidR="00202467" w:rsidRPr="00694E6B" w14:paraId="3FEC0F89" w14:textId="77777777" w:rsidTr="00CA531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38ADC89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7DF5264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</w:p>
        </w:tc>
        <w:tc>
          <w:tcPr>
            <w:tcW w:w="5575" w:type="dxa"/>
            <w:hideMark/>
          </w:tcPr>
          <w:p w14:paraId="40CAD22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Уџбеник - у договору са наставником</w:t>
            </w:r>
          </w:p>
        </w:tc>
      </w:tr>
      <w:tr w:rsidR="00054E18" w:rsidRPr="00694E6B" w14:paraId="2493C1C8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5E1CC28D" w14:textId="77777777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</w:t>
            </w:r>
          </w:p>
        </w:tc>
        <w:tc>
          <w:tcPr>
            <w:tcW w:w="2765" w:type="dxa"/>
            <w:hideMark/>
          </w:tcPr>
          <w:p w14:paraId="10607584" w14:textId="2E4B38EB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Филип Марић</w:t>
            </w:r>
          </w:p>
        </w:tc>
        <w:tc>
          <w:tcPr>
            <w:tcW w:w="5575" w:type="dxa"/>
            <w:hideMark/>
          </w:tcPr>
          <w:p w14:paraId="5F88F7B5" w14:textId="444A92E3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Информатика, уџбеник за први разред гимназије,  Klett, 2014.</w:t>
            </w:r>
          </w:p>
        </w:tc>
      </w:tr>
      <w:tr w:rsidR="00202467" w:rsidRPr="00694E6B" w14:paraId="1827F7BD" w14:textId="77777777" w:rsidTr="00CA531C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537DE621" w14:textId="73228544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</w:t>
            </w:r>
          </w:p>
        </w:tc>
        <w:tc>
          <w:tcPr>
            <w:tcW w:w="2765" w:type="dxa"/>
            <w:hideMark/>
          </w:tcPr>
          <w:p w14:paraId="1FF25CF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Гордана Мијатовић, Вела Чоја, Маја Тодоровић, Горан Станојевић</w:t>
            </w:r>
          </w:p>
        </w:tc>
        <w:tc>
          <w:tcPr>
            <w:tcW w:w="5575" w:type="dxa"/>
            <w:hideMark/>
          </w:tcPr>
          <w:p w14:paraId="2FE5A642" w14:textId="7FEADFC1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 I за све четворогодишње профиле 650-02-25/2008-06 од 20.5.2008, Завод за уџбенике, 2008.</w:t>
            </w:r>
          </w:p>
        </w:tc>
      </w:tr>
      <w:tr w:rsidR="00202467" w:rsidRPr="00694E6B" w14:paraId="00059471" w14:textId="77777777" w:rsidTr="00CA531C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5057C542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52374646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Чедомир Жмирић</w:t>
            </w:r>
          </w:p>
        </w:tc>
        <w:tc>
          <w:tcPr>
            <w:tcW w:w="5575" w:type="dxa"/>
            <w:hideMark/>
          </w:tcPr>
          <w:p w14:paraId="2D8FC858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ОСНОВА ЕЛЕКТРОТЕХНИКЕ I, збирка задатака са решењима и основама теорије за I разред средње електротехничке школе, БИГЗ, 2023.</w:t>
            </w:r>
          </w:p>
        </w:tc>
      </w:tr>
      <w:tr w:rsidR="00202467" w:rsidRPr="00694E6B" w14:paraId="54AEC11F" w14:textId="77777777" w:rsidTr="00CA531C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11C5690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</w:t>
            </w:r>
          </w:p>
        </w:tc>
        <w:tc>
          <w:tcPr>
            <w:tcW w:w="2765" w:type="dxa"/>
            <w:hideMark/>
          </w:tcPr>
          <w:p w14:paraId="6731D643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Драгољуб М. Кочић, Иван М. Бецић</w:t>
            </w:r>
          </w:p>
        </w:tc>
        <w:tc>
          <w:tcPr>
            <w:tcW w:w="5575" w:type="dxa"/>
            <w:hideMark/>
          </w:tcPr>
          <w:p w14:paraId="7DF5AB04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 за први разред средњих стручних школа и Историја за други разред средњих стручних школа, Завод за уџбенике, сва издања</w:t>
            </w:r>
          </w:p>
        </w:tc>
      </w:tr>
      <w:tr w:rsidR="00202467" w:rsidRPr="00694E6B" w14:paraId="2543B88D" w14:textId="77777777" w:rsidTr="00ED5C2B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4F33A81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Географија</w:t>
            </w:r>
          </w:p>
        </w:tc>
        <w:tc>
          <w:tcPr>
            <w:tcW w:w="2765" w:type="dxa"/>
            <w:hideMark/>
          </w:tcPr>
          <w:p w14:paraId="0BC44E6E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Милка Бубало-Живковић, Бојан Ђерчан, Даринка Максимовић</w:t>
            </w:r>
          </w:p>
        </w:tc>
        <w:tc>
          <w:tcPr>
            <w:tcW w:w="5575" w:type="dxa"/>
            <w:hideMark/>
          </w:tcPr>
          <w:p w14:paraId="05017DCC" w14:textId="4837DD76" w:rsidR="00202467" w:rsidRPr="00ED5C2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Географија Србије, уџбеник за средње стручне школе, ЗУНС, 2018</w:t>
            </w:r>
            <w:r w:rsidR="00ED5C2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</w:tr>
      <w:tr w:rsidR="007013B7" w:rsidRPr="00694E6B" w14:paraId="6724153C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320BD0F7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Хемија</w:t>
            </w:r>
          </w:p>
        </w:tc>
        <w:tc>
          <w:tcPr>
            <w:tcW w:w="2765" w:type="dxa"/>
            <w:hideMark/>
          </w:tcPr>
          <w:p w14:paraId="0A5C621C" w14:textId="57A7B4BF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С. Ђукић, Р. Николајевић, 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М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.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Шурјановић</w:t>
            </w:r>
          </w:p>
        </w:tc>
        <w:tc>
          <w:tcPr>
            <w:tcW w:w="5575" w:type="dxa"/>
            <w:hideMark/>
          </w:tcPr>
          <w:p w14:paraId="152C7F80" w14:textId="142D77E3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Општа хемија за први разред средње школе, Завод за уџбенике, 2013.</w:t>
            </w:r>
          </w:p>
        </w:tc>
      </w:tr>
      <w:tr w:rsidR="007013B7" w:rsidRPr="00694E6B" w14:paraId="7D5943AF" w14:textId="77777777" w:rsidTr="00CA531C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6E4F806D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7AFEC96F" w14:textId="1B5F7F0B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Радивоје Николајевић, Ми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 Шурјановић</w:t>
            </w:r>
          </w:p>
        </w:tc>
        <w:tc>
          <w:tcPr>
            <w:tcW w:w="5575" w:type="dxa"/>
            <w:hideMark/>
          </w:tcPr>
          <w:p w14:paraId="1B82A0A3" w14:textId="5503292F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хемије за I и II разред гимназије и средње школе,  Завод за уџбенике, сва издања</w:t>
            </w:r>
          </w:p>
        </w:tc>
      </w:tr>
      <w:tr w:rsidR="00FF1C99" w:rsidRPr="00694E6B" w14:paraId="3BADB781" w14:textId="77777777" w:rsidTr="00ED5C2B">
        <w:trPr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</w:tcPr>
          <w:p w14:paraId="7BECFE5E" w14:textId="52819043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Биологија</w:t>
            </w:r>
          </w:p>
        </w:tc>
        <w:tc>
          <w:tcPr>
            <w:tcW w:w="2765" w:type="dxa"/>
          </w:tcPr>
          <w:p w14:paraId="4DE76065" w14:textId="67B87D7C" w:rsidR="00FF1C99" w:rsidRPr="00ED5C2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Надежда Недељковић</w:t>
            </w:r>
            <w:r w:rsidR="00ED5C2B">
              <w:rPr>
                <w:rFonts w:ascii="Calibri" w:hAnsi="Calibri" w:cs="Calibri"/>
                <w:color w:val="000000"/>
              </w:rPr>
              <w:t xml:space="preserve"> </w:t>
            </w:r>
            <w:r w:rsidR="00ED5C2B">
              <w:rPr>
                <w:rFonts w:ascii="Calibri" w:hAnsi="Calibri" w:cs="Calibri"/>
                <w:color w:val="000000"/>
                <w:lang w:val="sr-Cyrl-RS"/>
              </w:rPr>
              <w:t>и др.</w:t>
            </w:r>
          </w:p>
        </w:tc>
        <w:tc>
          <w:tcPr>
            <w:tcW w:w="5575" w:type="dxa"/>
          </w:tcPr>
          <w:p w14:paraId="4069F375" w14:textId="36CAFFF2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Биологија за средње стручне школе, Завод за уџбенике, 2021.</w:t>
            </w:r>
          </w:p>
        </w:tc>
      </w:tr>
      <w:tr w:rsidR="00202467" w:rsidRPr="00694E6B" w14:paraId="4B87D0BE" w14:textId="77777777" w:rsidTr="00CA531C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 w:val="restart"/>
            <w:hideMark/>
          </w:tcPr>
          <w:p w14:paraId="648692CC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</w:t>
            </w:r>
          </w:p>
        </w:tc>
        <w:tc>
          <w:tcPr>
            <w:tcW w:w="2765" w:type="dxa"/>
            <w:hideMark/>
          </w:tcPr>
          <w:p w14:paraId="19BA90A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Милан Распоповић, Татјана Бобић</w:t>
            </w:r>
          </w:p>
        </w:tc>
        <w:tc>
          <w:tcPr>
            <w:tcW w:w="5575" w:type="dxa"/>
            <w:hideMark/>
          </w:tcPr>
          <w:p w14:paraId="254B0EE9" w14:textId="1403B45B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Физика, за први разред четворогодишњих средњих стручних школа, Завод за уџбенике, сва издања</w:t>
            </w:r>
          </w:p>
        </w:tc>
      </w:tr>
      <w:tr w:rsidR="00202467" w:rsidRPr="00694E6B" w14:paraId="42F833F7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vMerge/>
            <w:hideMark/>
          </w:tcPr>
          <w:p w14:paraId="345FE988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65" w:type="dxa"/>
            <w:hideMark/>
          </w:tcPr>
          <w:p w14:paraId="5E8EDE72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Наташа Чалуковић</w:t>
            </w:r>
          </w:p>
        </w:tc>
        <w:tc>
          <w:tcPr>
            <w:tcW w:w="5575" w:type="dxa"/>
            <w:hideMark/>
          </w:tcPr>
          <w:p w14:paraId="29F8A5A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 1 – збирка задатака и тестова за први разред гимназије, КРУГ, сва издања</w:t>
            </w:r>
          </w:p>
        </w:tc>
      </w:tr>
      <w:tr w:rsidR="00054E18" w:rsidRPr="00694E6B" w14:paraId="28C31AB1" w14:textId="77777777" w:rsidTr="00CA531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</w:tcPr>
          <w:p w14:paraId="46EE4FF7" w14:textId="1CD35BB3" w:rsidR="00054E18" w:rsidRPr="00694E6B" w:rsidRDefault="00054E18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Програмирање</w:t>
            </w:r>
          </w:p>
        </w:tc>
        <w:tc>
          <w:tcPr>
            <w:tcW w:w="2765" w:type="dxa"/>
          </w:tcPr>
          <w:p w14:paraId="3F7E8A47" w14:textId="7371B32C" w:rsidR="00054E18" w:rsidRPr="00694E6B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Милан Чабаркапа</w:t>
            </w:r>
          </w:p>
        </w:tc>
        <w:tc>
          <w:tcPr>
            <w:tcW w:w="5575" w:type="dxa"/>
          </w:tcPr>
          <w:p w14:paraId="748B8D92" w14:textId="6BF39452" w:rsidR="00054E18" w:rsidRPr="00694E6B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С основи програмирања, КРУГ, сва издања</w:t>
            </w:r>
          </w:p>
        </w:tc>
      </w:tr>
      <w:tr w:rsidR="00054E18" w:rsidRPr="00694E6B" w14:paraId="48FD09BB" w14:textId="77777777" w:rsidTr="00ED5C2B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5FE3CD7E" w14:textId="2EAF0D32" w:rsidR="00054E18" w:rsidRPr="00694E6B" w:rsidRDefault="00054E18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</w:t>
            </w:r>
          </w:p>
        </w:tc>
        <w:tc>
          <w:tcPr>
            <w:tcW w:w="2765" w:type="dxa"/>
            <w:hideMark/>
          </w:tcPr>
          <w:p w14:paraId="414F48C5" w14:textId="0C99F0A3" w:rsidR="00054E18" w:rsidRPr="00694E6B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Видосава Галовић, Бранка Гостовић</w:t>
            </w:r>
          </w:p>
        </w:tc>
        <w:tc>
          <w:tcPr>
            <w:tcW w:w="5575" w:type="dxa"/>
            <w:hideMark/>
          </w:tcPr>
          <w:p w14:paraId="19A779EC" w14:textId="08B15CE8" w:rsidR="00054E18" w:rsidRPr="00694E6B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 за гимназије и средње стручне школе, Завод за уџбенике, сва издања</w:t>
            </w:r>
          </w:p>
        </w:tc>
      </w:tr>
    </w:tbl>
    <w:p w14:paraId="28A0AE47" w14:textId="747D1938" w:rsidR="00202467" w:rsidRDefault="00202467" w:rsidP="00054E18">
      <w:pPr>
        <w:ind w:left="-426"/>
        <w:rPr>
          <w:lang w:val="sr-Cyrl-RS"/>
        </w:rPr>
      </w:pPr>
    </w:p>
    <w:p w14:paraId="7E3D6CE1" w14:textId="77777777" w:rsidR="00202467" w:rsidRDefault="00202467" w:rsidP="00054E18">
      <w:pPr>
        <w:rPr>
          <w:lang w:val="sr-Cyrl-RS"/>
        </w:rPr>
      </w:pPr>
      <w:r>
        <w:rPr>
          <w:lang w:val="sr-Cyrl-RS"/>
        </w:rPr>
        <w:br w:type="page"/>
      </w:r>
    </w:p>
    <w:tbl>
      <w:tblPr>
        <w:tblStyle w:val="GridTable1LightAccent3"/>
        <w:tblpPr w:leftFromText="180" w:rightFromText="180" w:horzAnchor="margin" w:tblpXSpec="center" w:tblpY="-810"/>
        <w:tblW w:w="10382" w:type="dxa"/>
        <w:tblLook w:val="04A0" w:firstRow="1" w:lastRow="0" w:firstColumn="1" w:lastColumn="0" w:noHBand="0" w:noVBand="1"/>
      </w:tblPr>
      <w:tblGrid>
        <w:gridCol w:w="2093"/>
        <w:gridCol w:w="2747"/>
        <w:gridCol w:w="5542"/>
      </w:tblGrid>
      <w:tr w:rsidR="00CA531C" w:rsidRPr="00694E6B" w14:paraId="189CBB15" w14:textId="77777777" w:rsidTr="007013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2" w:type="dxa"/>
            <w:gridSpan w:val="3"/>
            <w:hideMark/>
          </w:tcPr>
          <w:p w14:paraId="41E8BCB8" w14:textId="1033DB13" w:rsidR="00CA531C" w:rsidRPr="00694E6B" w:rsidRDefault="00CA531C" w:rsidP="00054E1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lastRenderedPageBreak/>
              <w:t>РАЧУНАРИ</w:t>
            </w:r>
          </w:p>
        </w:tc>
      </w:tr>
      <w:tr w:rsidR="00202467" w:rsidRPr="00694E6B" w14:paraId="70106A60" w14:textId="77777777" w:rsidTr="007013B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14:paraId="4FC1DF1B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Наставни предмет</w:t>
            </w:r>
          </w:p>
        </w:tc>
        <w:tc>
          <w:tcPr>
            <w:tcW w:w="2747" w:type="dxa"/>
            <w:hideMark/>
          </w:tcPr>
          <w:p w14:paraId="5B98FDC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Аутор/и</w:t>
            </w:r>
          </w:p>
        </w:tc>
        <w:tc>
          <w:tcPr>
            <w:tcW w:w="5540" w:type="dxa"/>
            <w:hideMark/>
          </w:tcPr>
          <w:p w14:paraId="174C9582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sr-Cyrl-RS"/>
                <w14:ligatures w14:val="none"/>
              </w:rPr>
              <w:t>Назив уџбеника, издавач и година издања</w:t>
            </w:r>
          </w:p>
        </w:tc>
      </w:tr>
      <w:tr w:rsidR="00202467" w:rsidRPr="00694E6B" w14:paraId="726F1FCB" w14:textId="77777777" w:rsidTr="007013B7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hideMark/>
          </w:tcPr>
          <w:p w14:paraId="40CDD006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Српски језик и књижевност</w:t>
            </w:r>
          </w:p>
        </w:tc>
        <w:tc>
          <w:tcPr>
            <w:tcW w:w="2747" w:type="dxa"/>
            <w:hideMark/>
          </w:tcPr>
          <w:p w14:paraId="32B2466E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Ана Стишовић Миловановић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 др.</w:t>
            </w:r>
          </w:p>
        </w:tc>
        <w:tc>
          <w:tcPr>
            <w:tcW w:w="5540" w:type="dxa"/>
            <w:hideMark/>
          </w:tcPr>
          <w:p w14:paraId="7C44B20A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Читанка за први разред гимназија и средњих школа, Едука, сва издања</w:t>
            </w:r>
          </w:p>
        </w:tc>
      </w:tr>
      <w:tr w:rsidR="00202467" w:rsidRPr="00694E6B" w14:paraId="760C8F0E" w14:textId="77777777" w:rsidTr="007013B7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14:paraId="2C2399D2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47" w:type="dxa"/>
            <w:hideMark/>
          </w:tcPr>
          <w:p w14:paraId="6CD0D67E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Весна Ломпар</w:t>
            </w:r>
          </w:p>
        </w:tc>
        <w:tc>
          <w:tcPr>
            <w:tcW w:w="5540" w:type="dxa"/>
            <w:hideMark/>
          </w:tcPr>
          <w:p w14:paraId="22C18B5F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Граматика српског језика за први разред гимназија и средњих стручних школа, Klett, сва издања</w:t>
            </w:r>
          </w:p>
        </w:tc>
      </w:tr>
      <w:tr w:rsidR="00202467" w:rsidRPr="00694E6B" w14:paraId="08B79BF7" w14:textId="77777777" w:rsidTr="007013B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14:paraId="5AD8FA3B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Енглески језик </w:t>
            </w:r>
          </w:p>
        </w:tc>
        <w:tc>
          <w:tcPr>
            <w:tcW w:w="2747" w:type="dxa"/>
            <w:hideMark/>
          </w:tcPr>
          <w:p w14:paraId="510483DF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Joanne Collie, Злата Васић, Марија Лазовић</w:t>
            </w:r>
          </w:p>
        </w:tc>
        <w:tc>
          <w:tcPr>
            <w:tcW w:w="5540" w:type="dxa"/>
            <w:hideMark/>
          </w:tcPr>
          <w:p w14:paraId="3543E511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Way up 1, Intermediate 1, уџбеник и радна свеска, Klett, 2012.</w:t>
            </w:r>
          </w:p>
        </w:tc>
      </w:tr>
      <w:tr w:rsidR="00202467" w:rsidRPr="00694E6B" w14:paraId="13F0BB52" w14:textId="77777777" w:rsidTr="007013B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hideMark/>
          </w:tcPr>
          <w:p w14:paraId="06E6FD98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Математика</w:t>
            </w:r>
          </w:p>
        </w:tc>
        <w:tc>
          <w:tcPr>
            <w:tcW w:w="2747" w:type="dxa"/>
            <w:hideMark/>
          </w:tcPr>
          <w:p w14:paraId="669B5FCC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Срђан Огњановић, Живорад Ивановић</w:t>
            </w:r>
          </w:p>
        </w:tc>
        <w:tc>
          <w:tcPr>
            <w:tcW w:w="5540" w:type="dxa"/>
            <w:hideMark/>
          </w:tcPr>
          <w:p w14:paraId="71B6FC0F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 тестова за први разред гимназије и техничких школа, Круг, 2021.</w:t>
            </w:r>
          </w:p>
        </w:tc>
      </w:tr>
      <w:tr w:rsidR="00202467" w:rsidRPr="00694E6B" w14:paraId="188FACCD" w14:textId="77777777" w:rsidTr="007013B7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14:paraId="154EF39C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47" w:type="dxa"/>
            <w:hideMark/>
          </w:tcPr>
          <w:p w14:paraId="10E471B4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</w:p>
        </w:tc>
        <w:tc>
          <w:tcPr>
            <w:tcW w:w="5540" w:type="dxa"/>
            <w:hideMark/>
          </w:tcPr>
          <w:p w14:paraId="26EACB8D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Уџбеник - у договору са наставником</w:t>
            </w:r>
          </w:p>
        </w:tc>
      </w:tr>
      <w:tr w:rsidR="00FF1C99" w:rsidRPr="00694E6B" w14:paraId="3652BD73" w14:textId="77777777" w:rsidTr="007013B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14:paraId="5AE50060" w14:textId="77777777" w:rsidR="00FF1C99" w:rsidRPr="00694E6B" w:rsidRDefault="00FF1C99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Рачунарство и информатика</w:t>
            </w:r>
          </w:p>
        </w:tc>
        <w:tc>
          <w:tcPr>
            <w:tcW w:w="2747" w:type="dxa"/>
            <w:hideMark/>
          </w:tcPr>
          <w:p w14:paraId="1E4C3CCB" w14:textId="5B11C006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Филип Марић</w:t>
            </w:r>
          </w:p>
        </w:tc>
        <w:tc>
          <w:tcPr>
            <w:tcW w:w="5540" w:type="dxa"/>
            <w:hideMark/>
          </w:tcPr>
          <w:p w14:paraId="6DC4EA05" w14:textId="5780B75D" w:rsidR="00FF1C99" w:rsidRPr="00694E6B" w:rsidRDefault="00FF1C99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Информатика, уџбеник за први разред гимназије,  Klett, 2014.</w:t>
            </w:r>
          </w:p>
        </w:tc>
      </w:tr>
      <w:tr w:rsidR="00202467" w:rsidRPr="00694E6B" w14:paraId="735A06AD" w14:textId="77777777" w:rsidTr="007013B7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hideMark/>
          </w:tcPr>
          <w:p w14:paraId="1F3AB388" w14:textId="673D0135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</w:t>
            </w:r>
          </w:p>
        </w:tc>
        <w:tc>
          <w:tcPr>
            <w:tcW w:w="2747" w:type="dxa"/>
            <w:hideMark/>
          </w:tcPr>
          <w:p w14:paraId="2A061836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Гордана Мијатовић, Вела Чоја, Маја Тодоровић, Горан Станојевић</w:t>
            </w:r>
          </w:p>
        </w:tc>
        <w:tc>
          <w:tcPr>
            <w:tcW w:w="5540" w:type="dxa"/>
            <w:hideMark/>
          </w:tcPr>
          <w:p w14:paraId="46DBA51C" w14:textId="5FE16CB3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Основ</w:t>
            </w:r>
            <w:r w:rsidR="00552951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електротехнике I за све четворогодишње профиле 650-02-25/2008-06 од 20.5.2008, Завод за уџбенике, 2008.</w:t>
            </w:r>
          </w:p>
        </w:tc>
      </w:tr>
      <w:tr w:rsidR="00202467" w:rsidRPr="00694E6B" w14:paraId="30CB03A4" w14:textId="77777777" w:rsidTr="007013B7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14:paraId="5FBEFD14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47" w:type="dxa"/>
            <w:hideMark/>
          </w:tcPr>
          <w:p w14:paraId="3CFFC733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Чедомир Жмирић</w:t>
            </w:r>
          </w:p>
        </w:tc>
        <w:tc>
          <w:tcPr>
            <w:tcW w:w="5540" w:type="dxa"/>
            <w:hideMark/>
          </w:tcPr>
          <w:p w14:paraId="3B89CEB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ОСНОВА ЕЛЕКТРОТЕХНИКЕ I, збирка задатака са решењима и основама теорије за I разред средње електротехничке школе, БИГЗ, 2023.</w:t>
            </w:r>
          </w:p>
        </w:tc>
      </w:tr>
      <w:tr w:rsidR="00202467" w:rsidRPr="00694E6B" w14:paraId="7C0FD754" w14:textId="77777777" w:rsidTr="007013B7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14:paraId="77576BEA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</w:t>
            </w:r>
          </w:p>
        </w:tc>
        <w:tc>
          <w:tcPr>
            <w:tcW w:w="2747" w:type="dxa"/>
            <w:hideMark/>
          </w:tcPr>
          <w:p w14:paraId="6FD3D8D4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Драгољуб М. Кочић, Иван М. Бецић</w:t>
            </w:r>
          </w:p>
        </w:tc>
        <w:tc>
          <w:tcPr>
            <w:tcW w:w="5540" w:type="dxa"/>
            <w:hideMark/>
          </w:tcPr>
          <w:p w14:paraId="2D3241B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Историја за први разред средњих стручних школа и Историја за други разред средњих стручних школа, Завод за уџбенике, сва издања</w:t>
            </w:r>
          </w:p>
        </w:tc>
      </w:tr>
      <w:tr w:rsidR="00202467" w:rsidRPr="00694E6B" w14:paraId="49091B63" w14:textId="77777777" w:rsidTr="007013B7">
        <w:trPr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14:paraId="06C4A728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Географија</w:t>
            </w:r>
          </w:p>
        </w:tc>
        <w:tc>
          <w:tcPr>
            <w:tcW w:w="2747" w:type="dxa"/>
            <w:hideMark/>
          </w:tcPr>
          <w:p w14:paraId="414D63E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Милка Бубало-Живковић, Бојан Ђерчан, Даринка Максимовић</w:t>
            </w:r>
          </w:p>
        </w:tc>
        <w:tc>
          <w:tcPr>
            <w:tcW w:w="5540" w:type="dxa"/>
            <w:hideMark/>
          </w:tcPr>
          <w:p w14:paraId="50FE5B8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Географија Србије, уџбеник за средње стручне школе, ЗУНС, 2018</w:t>
            </w:r>
          </w:p>
        </w:tc>
      </w:tr>
      <w:tr w:rsidR="007013B7" w:rsidRPr="00694E6B" w14:paraId="0D74AB86" w14:textId="77777777" w:rsidTr="007013B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hideMark/>
          </w:tcPr>
          <w:p w14:paraId="7D6C6F4A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Хемија</w:t>
            </w:r>
          </w:p>
        </w:tc>
        <w:tc>
          <w:tcPr>
            <w:tcW w:w="2747" w:type="dxa"/>
            <w:hideMark/>
          </w:tcPr>
          <w:p w14:paraId="43F67147" w14:textId="2D0FE4EE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С. Ђукић, Р. Николајевић, 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М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.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 xml:space="preserve"> Шурјановић</w:t>
            </w:r>
          </w:p>
        </w:tc>
        <w:tc>
          <w:tcPr>
            <w:tcW w:w="5540" w:type="dxa"/>
            <w:hideMark/>
          </w:tcPr>
          <w:p w14:paraId="60649352" w14:textId="63A93DFD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Општа хемија за први разред средње школе, Завод за уџбенике, 2013.</w:t>
            </w:r>
          </w:p>
        </w:tc>
      </w:tr>
      <w:tr w:rsidR="007013B7" w:rsidRPr="00694E6B" w14:paraId="1AB19622" w14:textId="77777777" w:rsidTr="007013B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14:paraId="4FE4FB63" w14:textId="77777777" w:rsidR="007013B7" w:rsidRPr="00694E6B" w:rsidRDefault="007013B7" w:rsidP="007013B7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47" w:type="dxa"/>
            <w:hideMark/>
          </w:tcPr>
          <w:p w14:paraId="1E8CD84A" w14:textId="3CC0B90A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Радивоје Николајевић, Ми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ле</w:t>
            </w: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 Шурјановић</w:t>
            </w:r>
          </w:p>
        </w:tc>
        <w:tc>
          <w:tcPr>
            <w:tcW w:w="5540" w:type="dxa"/>
            <w:hideMark/>
          </w:tcPr>
          <w:p w14:paraId="1C5241C3" w14:textId="13E48475" w:rsidR="007013B7" w:rsidRPr="00694E6B" w:rsidRDefault="007013B7" w:rsidP="00701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Збирка задатака из хемије за I и II разред гимназије и средње школе,  Завод за уџбенике, сва издања</w:t>
            </w:r>
          </w:p>
        </w:tc>
      </w:tr>
      <w:tr w:rsidR="00054E18" w:rsidRPr="00694E6B" w14:paraId="498975DE" w14:textId="77777777" w:rsidTr="007013B7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98D5E12" w14:textId="3FE2D00B" w:rsidR="00054E18" w:rsidRPr="00694E6B" w:rsidRDefault="00054E18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Биологија</w:t>
            </w:r>
          </w:p>
        </w:tc>
        <w:tc>
          <w:tcPr>
            <w:tcW w:w="2747" w:type="dxa"/>
          </w:tcPr>
          <w:p w14:paraId="0F5E8127" w14:textId="661D7023" w:rsidR="00054E18" w:rsidRPr="00694E6B" w:rsidRDefault="00ED5C2B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Надежда Недељковић </w:t>
            </w:r>
            <w:r>
              <w:rPr>
                <w:rFonts w:ascii="Calibri" w:hAnsi="Calibri" w:cs="Calibri"/>
                <w:color w:val="000000"/>
                <w:lang w:val="sr-Cyrl-RS"/>
              </w:rPr>
              <w:t>и др.</w:t>
            </w:r>
          </w:p>
        </w:tc>
        <w:tc>
          <w:tcPr>
            <w:tcW w:w="5540" w:type="dxa"/>
          </w:tcPr>
          <w:p w14:paraId="378D79E1" w14:textId="632CB3B2" w:rsidR="00054E18" w:rsidRPr="00694E6B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Биологија за средње стручне школе, Завод за уџбенике, 2021.</w:t>
            </w:r>
          </w:p>
        </w:tc>
      </w:tr>
      <w:tr w:rsidR="00202467" w:rsidRPr="00694E6B" w14:paraId="3194DCED" w14:textId="77777777" w:rsidTr="007013B7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hideMark/>
          </w:tcPr>
          <w:p w14:paraId="29D943FC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</w:t>
            </w:r>
          </w:p>
        </w:tc>
        <w:tc>
          <w:tcPr>
            <w:tcW w:w="2747" w:type="dxa"/>
            <w:hideMark/>
          </w:tcPr>
          <w:p w14:paraId="0F11E5C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Милан Распоповић, Татјана Бобић</w:t>
            </w:r>
          </w:p>
        </w:tc>
        <w:tc>
          <w:tcPr>
            <w:tcW w:w="5540" w:type="dxa"/>
            <w:hideMark/>
          </w:tcPr>
          <w:p w14:paraId="3CA8C4DB" w14:textId="324F2EB1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Физика, за први разред четворогодишњих средњих стручних школа, Завод за уџбенике, сва издања</w:t>
            </w:r>
          </w:p>
        </w:tc>
      </w:tr>
      <w:tr w:rsidR="00202467" w:rsidRPr="00694E6B" w14:paraId="55C4F7CB" w14:textId="77777777" w:rsidTr="007013B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hideMark/>
          </w:tcPr>
          <w:p w14:paraId="36EC41FF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</w:p>
        </w:tc>
        <w:tc>
          <w:tcPr>
            <w:tcW w:w="2747" w:type="dxa"/>
            <w:hideMark/>
          </w:tcPr>
          <w:p w14:paraId="20AC9B92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Наташа Чалуковић</w:t>
            </w:r>
          </w:p>
        </w:tc>
        <w:tc>
          <w:tcPr>
            <w:tcW w:w="5540" w:type="dxa"/>
            <w:hideMark/>
          </w:tcPr>
          <w:p w14:paraId="18D8F1E7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Физика 1 – збирка задатака и тестова за први разред гимназије, КРУГ, сва издања</w:t>
            </w:r>
          </w:p>
        </w:tc>
      </w:tr>
      <w:tr w:rsidR="00202467" w:rsidRPr="00694E6B" w14:paraId="19A5C2B5" w14:textId="77777777" w:rsidTr="007013B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14:paraId="00630E87" w14:textId="77777777" w:rsidR="00202467" w:rsidRPr="00694E6B" w:rsidRDefault="00202467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</w:t>
            </w:r>
          </w:p>
        </w:tc>
        <w:tc>
          <w:tcPr>
            <w:tcW w:w="2747" w:type="dxa"/>
            <w:hideMark/>
          </w:tcPr>
          <w:p w14:paraId="7330F41B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Видосава Галовић, Бранка Гостовић</w:t>
            </w:r>
          </w:p>
        </w:tc>
        <w:tc>
          <w:tcPr>
            <w:tcW w:w="5540" w:type="dxa"/>
            <w:hideMark/>
          </w:tcPr>
          <w:p w14:paraId="3811B050" w14:textId="77777777" w:rsidR="00202467" w:rsidRPr="00694E6B" w:rsidRDefault="00202467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 w:rsidRPr="00694E6B"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Ликовна култура за гимназије и средње стручне школе, Завод за уџбенике, сва издања</w:t>
            </w:r>
          </w:p>
        </w:tc>
      </w:tr>
      <w:tr w:rsidR="00202467" w:rsidRPr="00694E6B" w14:paraId="48E385A0" w14:textId="77777777" w:rsidTr="007013B7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14:paraId="072B64D6" w14:textId="15FAE3E0" w:rsidR="00202467" w:rsidRPr="00694E6B" w:rsidRDefault="00054E18" w:rsidP="00054E18">
            <w:pP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Рачунарски хардвер</w:t>
            </w:r>
          </w:p>
        </w:tc>
        <w:tc>
          <w:tcPr>
            <w:tcW w:w="2747" w:type="dxa"/>
            <w:hideMark/>
          </w:tcPr>
          <w:p w14:paraId="26C8195F" w14:textId="5504CBBC" w:rsidR="00202467" w:rsidRPr="00694E6B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r-Cyrl-RS"/>
                <w14:ligatures w14:val="none"/>
              </w:rPr>
              <w:t>/</w:t>
            </w:r>
          </w:p>
        </w:tc>
        <w:tc>
          <w:tcPr>
            <w:tcW w:w="5540" w:type="dxa"/>
            <w:hideMark/>
          </w:tcPr>
          <w:p w14:paraId="65820AC1" w14:textId="3408D073" w:rsidR="00202467" w:rsidRPr="00694E6B" w:rsidRDefault="00054E18" w:rsidP="00054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/</w:t>
            </w:r>
          </w:p>
        </w:tc>
      </w:tr>
    </w:tbl>
    <w:p w14:paraId="3C71CAC7" w14:textId="77777777" w:rsidR="003702C2" w:rsidRPr="00694E6B" w:rsidRDefault="003702C2" w:rsidP="00054E18">
      <w:pPr>
        <w:ind w:left="-426"/>
        <w:rPr>
          <w:lang w:val="sr-Cyrl-RS"/>
        </w:rPr>
      </w:pPr>
    </w:p>
    <w:sectPr w:rsidR="003702C2" w:rsidRPr="00694E6B" w:rsidSect="007013B7">
      <w:pgSz w:w="12240" w:h="15840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06243"/>
    <w:rsid w:val="00054E18"/>
    <w:rsid w:val="001E57DA"/>
    <w:rsid w:val="00202467"/>
    <w:rsid w:val="00206243"/>
    <w:rsid w:val="002278E9"/>
    <w:rsid w:val="003702C2"/>
    <w:rsid w:val="00416B9E"/>
    <w:rsid w:val="00474C46"/>
    <w:rsid w:val="00552951"/>
    <w:rsid w:val="00683651"/>
    <w:rsid w:val="00694E6B"/>
    <w:rsid w:val="007013B7"/>
    <w:rsid w:val="00773112"/>
    <w:rsid w:val="00A90C8B"/>
    <w:rsid w:val="00CA531C"/>
    <w:rsid w:val="00CE0BEC"/>
    <w:rsid w:val="00E21E9A"/>
    <w:rsid w:val="00ED5C2B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F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Accent3">
    <w:name w:val="Grid Table 1 Light Accent 3"/>
    <w:basedOn w:val="TableNormal"/>
    <w:uiPriority w:val="46"/>
    <w:rsid w:val="00E21E9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A53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3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31C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3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31C"/>
    <w:rPr>
      <w:b/>
      <w:bCs/>
      <w:sz w:val="20"/>
      <w:szCs w:val="20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DD1F3-54A4-4F88-B37F-501C992D1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</dc:creator>
  <cp:keywords/>
  <dc:description/>
  <cp:lastModifiedBy>RK</cp:lastModifiedBy>
  <cp:revision>6</cp:revision>
  <cp:lastPrinted>2024-09-02T10:40:00Z</cp:lastPrinted>
  <dcterms:created xsi:type="dcterms:W3CDTF">2024-09-02T08:10:00Z</dcterms:created>
  <dcterms:modified xsi:type="dcterms:W3CDTF">2026-08-27T10:15:00Z</dcterms:modified>
</cp:coreProperties>
</file>